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ED" w:rsidRDefault="001222ED" w:rsidP="00D0501C">
      <w:pPr>
        <w:ind w:right="-42"/>
        <w:jc w:val="center"/>
        <w:rPr>
          <w:b/>
          <w:bCs/>
          <w:sz w:val="26"/>
          <w:szCs w:val="26"/>
        </w:rPr>
      </w:pPr>
    </w:p>
    <w:p w:rsidR="00DE6554" w:rsidRPr="00D0501C" w:rsidRDefault="00DE6554" w:rsidP="00D0501C">
      <w:pPr>
        <w:ind w:right="-42"/>
        <w:jc w:val="center"/>
        <w:rPr>
          <w:b/>
          <w:bCs/>
          <w:sz w:val="26"/>
          <w:szCs w:val="26"/>
        </w:rPr>
      </w:pPr>
      <w:r w:rsidRPr="00D0501C">
        <w:rPr>
          <w:b/>
          <w:bCs/>
          <w:sz w:val="26"/>
          <w:szCs w:val="26"/>
        </w:rPr>
        <w:t xml:space="preserve">Лист обратной связи </w:t>
      </w:r>
      <w:r w:rsidR="001222ED">
        <w:rPr>
          <w:b/>
          <w:bCs/>
          <w:sz w:val="26"/>
          <w:szCs w:val="26"/>
        </w:rPr>
        <w:t xml:space="preserve">образовательной организации </w:t>
      </w:r>
      <w:r w:rsidRPr="00D0501C">
        <w:rPr>
          <w:b/>
          <w:bCs/>
          <w:sz w:val="26"/>
          <w:szCs w:val="26"/>
        </w:rPr>
        <w:t xml:space="preserve">с </w:t>
      </w:r>
      <w:r w:rsidR="00FE25DD">
        <w:rPr>
          <w:b/>
          <w:bCs/>
          <w:sz w:val="26"/>
          <w:szCs w:val="26"/>
        </w:rPr>
        <w:t>Т</w:t>
      </w:r>
      <w:r w:rsidRPr="00D0501C">
        <w:rPr>
          <w:b/>
          <w:bCs/>
          <w:sz w:val="26"/>
          <w:szCs w:val="26"/>
        </w:rPr>
        <w:t>ПМПК</w:t>
      </w:r>
      <w:bookmarkStart w:id="0" w:name="_GoBack"/>
      <w:bookmarkEnd w:id="0"/>
      <w:r w:rsidR="00196FAF">
        <w:rPr>
          <w:b/>
          <w:bCs/>
          <w:sz w:val="26"/>
          <w:szCs w:val="26"/>
        </w:rPr>
        <w:t xml:space="preserve"> </w:t>
      </w:r>
      <w:r w:rsidR="00B454B5">
        <w:rPr>
          <w:b/>
          <w:bCs/>
          <w:sz w:val="26"/>
          <w:szCs w:val="26"/>
        </w:rPr>
        <w:t>Целинного</w:t>
      </w:r>
      <w:r w:rsidR="00196FAF">
        <w:rPr>
          <w:b/>
          <w:bCs/>
          <w:sz w:val="26"/>
          <w:szCs w:val="26"/>
        </w:rPr>
        <w:t xml:space="preserve"> района</w:t>
      </w:r>
      <w:r w:rsidR="00EB7A54">
        <w:rPr>
          <w:b/>
          <w:bCs/>
          <w:sz w:val="26"/>
          <w:szCs w:val="26"/>
        </w:rPr>
        <w:t xml:space="preserve"> Алтайского края </w:t>
      </w:r>
    </w:p>
    <w:p w:rsidR="007C5EC8" w:rsidRPr="00D0501C" w:rsidRDefault="00DE6554" w:rsidP="007C5EC8">
      <w:pPr>
        <w:ind w:left="-720" w:right="-185"/>
        <w:jc w:val="center"/>
        <w:rPr>
          <w:b/>
          <w:bCs/>
          <w:sz w:val="26"/>
          <w:szCs w:val="26"/>
        </w:rPr>
      </w:pPr>
      <w:r w:rsidRPr="00D0501C">
        <w:rPr>
          <w:b/>
          <w:bCs/>
          <w:sz w:val="26"/>
          <w:szCs w:val="26"/>
        </w:rPr>
        <w:t>Сведения о создании специальных образовательных условий для ребенка с ограниченными возможностями здоровья</w:t>
      </w:r>
      <w:r w:rsidR="007C5EC8" w:rsidRPr="00D0501C">
        <w:rPr>
          <w:b/>
          <w:bCs/>
          <w:sz w:val="26"/>
          <w:szCs w:val="26"/>
        </w:rPr>
        <w:t xml:space="preserve"> </w:t>
      </w:r>
    </w:p>
    <w:p w:rsidR="007C5EC8" w:rsidRPr="00D0501C" w:rsidRDefault="007C5EC8" w:rsidP="00D0501C">
      <w:pPr>
        <w:pStyle w:val="a8"/>
        <w:ind w:left="0"/>
        <w:rPr>
          <w:sz w:val="26"/>
          <w:szCs w:val="26"/>
        </w:rPr>
      </w:pPr>
      <w:r w:rsidRPr="00D0501C">
        <w:rPr>
          <w:sz w:val="26"/>
          <w:szCs w:val="26"/>
        </w:rPr>
        <w:t>_</w:t>
      </w:r>
      <w:r w:rsidR="00D0501C">
        <w:rPr>
          <w:sz w:val="26"/>
          <w:szCs w:val="26"/>
        </w:rPr>
        <w:t>______</w:t>
      </w:r>
      <w:r w:rsidRPr="00D0501C">
        <w:rPr>
          <w:sz w:val="26"/>
          <w:szCs w:val="26"/>
        </w:rPr>
        <w:t>_______________________________________________________________________________________________</w:t>
      </w:r>
    </w:p>
    <w:p w:rsidR="00D0501C" w:rsidRDefault="007C5EC8" w:rsidP="00D0501C">
      <w:pPr>
        <w:ind w:left="-720" w:right="-185"/>
        <w:jc w:val="center"/>
        <w:rPr>
          <w:i/>
          <w:iCs/>
          <w:sz w:val="20"/>
          <w:szCs w:val="20"/>
        </w:rPr>
      </w:pPr>
      <w:r w:rsidRPr="00D0501C">
        <w:rPr>
          <w:i/>
          <w:iCs/>
          <w:sz w:val="20"/>
          <w:szCs w:val="20"/>
        </w:rPr>
        <w:t>(официальное назван</w:t>
      </w:r>
      <w:r w:rsidR="00824011" w:rsidRPr="00D0501C">
        <w:rPr>
          <w:i/>
          <w:iCs/>
          <w:sz w:val="20"/>
          <w:szCs w:val="20"/>
        </w:rPr>
        <w:t>ие образовательной организации</w:t>
      </w:r>
      <w:r w:rsidRPr="00D0501C">
        <w:rPr>
          <w:i/>
          <w:iCs/>
          <w:sz w:val="20"/>
          <w:szCs w:val="20"/>
        </w:rPr>
        <w:t>)</w:t>
      </w:r>
    </w:p>
    <w:p w:rsidR="007C5EC8" w:rsidRPr="00D0501C" w:rsidRDefault="007C5EC8" w:rsidP="00D0501C">
      <w:pPr>
        <w:ind w:right="-185"/>
        <w:jc w:val="both"/>
        <w:rPr>
          <w:i/>
          <w:iCs/>
          <w:sz w:val="20"/>
          <w:szCs w:val="20"/>
        </w:rPr>
      </w:pPr>
      <w:r w:rsidRPr="00D0501C">
        <w:rPr>
          <w:sz w:val="26"/>
          <w:szCs w:val="26"/>
        </w:rPr>
        <w:t>Ф.И.О. ребенка ______________________________________________ Дата рождения___________________________</w:t>
      </w:r>
      <w:r w:rsidR="00D0501C">
        <w:rPr>
          <w:sz w:val="26"/>
          <w:szCs w:val="26"/>
        </w:rPr>
        <w:t>_____</w:t>
      </w:r>
      <w:r w:rsidRPr="00D0501C">
        <w:rPr>
          <w:sz w:val="26"/>
          <w:szCs w:val="26"/>
        </w:rPr>
        <w:t>_</w:t>
      </w:r>
    </w:p>
    <w:p w:rsidR="007C5EC8" w:rsidRPr="00D0501C" w:rsidRDefault="00824011" w:rsidP="00D0501C">
      <w:pPr>
        <w:ind w:right="-185"/>
        <w:jc w:val="both"/>
        <w:rPr>
          <w:sz w:val="26"/>
          <w:szCs w:val="26"/>
        </w:rPr>
      </w:pPr>
      <w:r w:rsidRPr="00D0501C">
        <w:rPr>
          <w:sz w:val="26"/>
          <w:szCs w:val="26"/>
        </w:rPr>
        <w:t xml:space="preserve">Название адаптированной общеобразовательной программы (по заключению </w:t>
      </w:r>
      <w:r w:rsidR="00FE25DD">
        <w:rPr>
          <w:sz w:val="26"/>
          <w:szCs w:val="26"/>
        </w:rPr>
        <w:t>Т</w:t>
      </w:r>
      <w:r w:rsidRPr="00D0501C">
        <w:rPr>
          <w:sz w:val="26"/>
          <w:szCs w:val="26"/>
        </w:rPr>
        <w:t xml:space="preserve">ПМПК) </w:t>
      </w:r>
      <w:r w:rsidR="007C5EC8" w:rsidRPr="00D0501C">
        <w:rPr>
          <w:sz w:val="26"/>
          <w:szCs w:val="26"/>
        </w:rPr>
        <w:t xml:space="preserve"> ________________</w:t>
      </w:r>
      <w:r w:rsidRPr="00D0501C">
        <w:rPr>
          <w:sz w:val="26"/>
          <w:szCs w:val="26"/>
        </w:rPr>
        <w:t>____________</w:t>
      </w:r>
      <w:r w:rsidR="00D0501C">
        <w:rPr>
          <w:sz w:val="26"/>
          <w:szCs w:val="26"/>
        </w:rPr>
        <w:t>______</w:t>
      </w:r>
    </w:p>
    <w:p w:rsidR="00824011" w:rsidRPr="00D0501C" w:rsidRDefault="00824011" w:rsidP="00D0501C">
      <w:pPr>
        <w:ind w:right="-185"/>
        <w:jc w:val="both"/>
        <w:rPr>
          <w:sz w:val="26"/>
          <w:szCs w:val="26"/>
        </w:rPr>
      </w:pPr>
      <w:r w:rsidRPr="00D0501C">
        <w:rPr>
          <w:sz w:val="26"/>
          <w:szCs w:val="26"/>
        </w:rPr>
        <w:t>___________________________________________________________________________________________________</w:t>
      </w:r>
      <w:r w:rsidR="00D0501C">
        <w:rPr>
          <w:sz w:val="26"/>
          <w:szCs w:val="26"/>
        </w:rPr>
        <w:t>_____</w:t>
      </w:r>
      <w:r w:rsidRPr="00D0501C">
        <w:rPr>
          <w:sz w:val="26"/>
          <w:szCs w:val="26"/>
        </w:rPr>
        <w:t>__</w:t>
      </w:r>
    </w:p>
    <w:p w:rsidR="007C5EC8" w:rsidRPr="00D0501C" w:rsidRDefault="007C5EC8" w:rsidP="00D0501C">
      <w:pPr>
        <w:ind w:right="-185"/>
        <w:jc w:val="both"/>
        <w:rPr>
          <w:b/>
          <w:bCs/>
          <w:sz w:val="26"/>
          <w:szCs w:val="26"/>
        </w:rPr>
      </w:pPr>
      <w:r w:rsidRPr="00D0501C">
        <w:rPr>
          <w:b/>
          <w:bCs/>
          <w:sz w:val="26"/>
          <w:szCs w:val="26"/>
        </w:rPr>
        <w:t>С</w:t>
      </w:r>
      <w:r w:rsidR="00196FAF">
        <w:rPr>
          <w:b/>
          <w:bCs/>
          <w:sz w:val="26"/>
          <w:szCs w:val="26"/>
        </w:rPr>
        <w:t xml:space="preserve">тепень выполнения рекомендаций </w:t>
      </w:r>
      <w:r w:rsidR="00FE25DD">
        <w:rPr>
          <w:b/>
          <w:bCs/>
          <w:sz w:val="26"/>
          <w:szCs w:val="26"/>
        </w:rPr>
        <w:t>Т</w:t>
      </w:r>
      <w:r w:rsidRPr="00D0501C">
        <w:rPr>
          <w:b/>
          <w:bCs/>
          <w:sz w:val="26"/>
          <w:szCs w:val="26"/>
        </w:rPr>
        <w:t>ПМПК по созданию специальных образовательных условий (СОУ)</w:t>
      </w:r>
    </w:p>
    <w:tbl>
      <w:tblPr>
        <w:tblW w:w="1495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4"/>
        <w:gridCol w:w="3968"/>
        <w:gridCol w:w="7373"/>
      </w:tblGrid>
      <w:tr w:rsidR="007C5EC8" w:rsidRPr="007C5EC8" w:rsidTr="00824011">
        <w:trPr>
          <w:trHeight w:val="24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lang w:eastAsia="en-US"/>
              </w:rPr>
            </w:pPr>
            <w:r w:rsidRPr="00D0501C">
              <w:rPr>
                <w:b/>
              </w:rPr>
              <w:t>СОУ</w:t>
            </w:r>
          </w:p>
        </w:tc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lang w:eastAsia="en-US"/>
              </w:rPr>
            </w:pPr>
            <w:r w:rsidRPr="00D0501C">
              <w:rPr>
                <w:b/>
                <w:lang w:eastAsia="en-US"/>
              </w:rPr>
              <w:t>С</w:t>
            </w:r>
            <w:r w:rsidR="00196FAF">
              <w:rPr>
                <w:b/>
                <w:lang w:eastAsia="en-US"/>
              </w:rPr>
              <w:t xml:space="preserve">тепень выполнения рекомендаций </w:t>
            </w:r>
            <w:r w:rsidR="00FE25DD">
              <w:rPr>
                <w:b/>
                <w:lang w:eastAsia="en-US"/>
              </w:rPr>
              <w:t>Т</w:t>
            </w:r>
            <w:r w:rsidRPr="00D0501C">
              <w:rPr>
                <w:b/>
                <w:lang w:eastAsia="en-US"/>
              </w:rPr>
              <w:t>ПМПК</w:t>
            </w:r>
          </w:p>
        </w:tc>
      </w:tr>
      <w:tr w:rsidR="007C5EC8" w:rsidRPr="007C5EC8" w:rsidTr="00824011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 xml:space="preserve">Форма </w:t>
            </w:r>
            <w:r w:rsidR="004A5B6F" w:rsidRPr="00D0501C">
              <w:rPr>
                <w:b/>
                <w:i/>
              </w:rPr>
              <w:t>и режим</w:t>
            </w:r>
            <w:r w:rsidRPr="00D0501C">
              <w:rPr>
                <w:b/>
                <w:i/>
              </w:rPr>
              <w:t xml:space="preserve"> обучения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Соответствует рекомендованной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соответствует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>Степень включенности (инклюзия)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Соответствует рекомендованной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соответствует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>П</w:t>
            </w:r>
            <w:r w:rsidR="00824011" w:rsidRPr="00D0501C">
              <w:rPr>
                <w:b/>
                <w:i/>
              </w:rPr>
              <w:t>сихолого-медико-педагогический консилиум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Создан, приказ руководителя ОО (номер и дата)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Не создан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</w:pPr>
          </w:p>
        </w:tc>
      </w:tr>
      <w:tr w:rsidR="007C5EC8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 xml:space="preserve">Адаптированная образовательная программа (АОП)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Разработана, номер приказа и дата утверждения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Не разработана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</w:pPr>
          </w:p>
        </w:tc>
      </w:tr>
      <w:tr w:rsidR="0043749D" w:rsidRPr="007C5EC8" w:rsidTr="00D0501C">
        <w:trPr>
          <w:trHeight w:val="34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Программа коррекционной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 xml:space="preserve">Составлена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D0501C">
        <w:trPr>
          <w:trHeight w:val="273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составлена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E7286F" w:rsidRPr="007C5EC8" w:rsidTr="00D0501C">
        <w:trPr>
          <w:trHeight w:val="27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86F" w:rsidRPr="00D0501C" w:rsidRDefault="00E7286F" w:rsidP="0043749D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Специальные технические средства реабилитации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6F" w:rsidRPr="00D0501C" w:rsidRDefault="00E7286F" w:rsidP="00E7286F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Применяютс</w:t>
            </w:r>
            <w:r w:rsidR="00215285" w:rsidRPr="00D0501C">
              <w:rPr>
                <w:lang w:eastAsia="en-US"/>
              </w:rPr>
              <w:t>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6F" w:rsidRPr="00D0501C" w:rsidRDefault="00E7286F" w:rsidP="00CC69EE">
            <w:pPr>
              <w:jc w:val="both"/>
              <w:rPr>
                <w:lang w:eastAsia="en-US"/>
              </w:rPr>
            </w:pPr>
          </w:p>
        </w:tc>
      </w:tr>
      <w:tr w:rsidR="00E7286F" w:rsidRPr="007C5EC8" w:rsidTr="00D0501C">
        <w:trPr>
          <w:trHeight w:val="267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86F" w:rsidRPr="00D0501C" w:rsidRDefault="00E7286F" w:rsidP="0043749D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6F" w:rsidRPr="00D0501C" w:rsidRDefault="00E7286F" w:rsidP="00E7286F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E7286F" w:rsidRPr="00D0501C" w:rsidRDefault="00E7286F" w:rsidP="00CC69EE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F77A26">
        <w:trPr>
          <w:trHeight w:val="323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Специальные архитектурные условия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Применяются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244FF8">
        <w:trPr>
          <w:trHeight w:val="322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96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Методы и приемы работы с ребенком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 xml:space="preserve">Применяются полностью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9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Частично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9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Соблюдение охранительного режима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Частично 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Не 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>Индивидуально-</w:t>
            </w:r>
            <w:r w:rsidRPr="00D0501C">
              <w:rPr>
                <w:b/>
                <w:i/>
              </w:rPr>
              <w:lastRenderedPageBreak/>
              <w:t>ориентированная система оценивания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lastRenderedPageBreak/>
              <w:t>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Частично 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Не 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256"/>
        </w:trPr>
        <w:tc>
          <w:tcPr>
            <w:tcW w:w="1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rPr>
                <w:b/>
              </w:rPr>
              <w:t>Психолого-педагогическая помощь</w:t>
            </w: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Логопедическое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Педагогическое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Психологическое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D0501C">
        <w:trPr>
          <w:trHeight w:val="393"/>
        </w:trPr>
        <w:tc>
          <w:tcPr>
            <w:tcW w:w="1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b/>
                <w:lang w:eastAsia="en-US"/>
              </w:rPr>
              <w:t>Социализация</w:t>
            </w: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Кружки, факультативы, секции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1360A7" w:rsidRPr="007C5EC8" w:rsidTr="00D0501C">
        <w:trPr>
          <w:trHeight w:val="266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607FBF">
            <w:pPr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Общеклассные и общешкольные мероприятия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A7" w:rsidRPr="00D0501C" w:rsidRDefault="001360A7" w:rsidP="007C5EC8">
            <w:pPr>
              <w:jc w:val="both"/>
            </w:pPr>
          </w:p>
        </w:tc>
      </w:tr>
      <w:tr w:rsidR="001360A7" w:rsidRPr="007C5EC8" w:rsidTr="00D0501C">
        <w:trPr>
          <w:trHeight w:val="269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607FBF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посещает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7" w:rsidRPr="00D0501C" w:rsidRDefault="001360A7" w:rsidP="007C5EC8">
            <w:pPr>
              <w:jc w:val="both"/>
            </w:pPr>
          </w:p>
        </w:tc>
      </w:tr>
      <w:tr w:rsidR="00DC6A66" w:rsidRPr="007C5EC8" w:rsidTr="00D0501C">
        <w:trPr>
          <w:trHeight w:val="203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D0501C">
            <w:pPr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Особые условия прохождения ГИА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Организованы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</w:p>
        </w:tc>
      </w:tr>
      <w:tr w:rsidR="00DC6A66" w:rsidRPr="007C5EC8" w:rsidTr="0043226A">
        <w:trPr>
          <w:trHeight w:val="202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A66" w:rsidRPr="00D0501C" w:rsidRDefault="00DC6A66" w:rsidP="00607FBF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Частично организованы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</w:p>
        </w:tc>
      </w:tr>
      <w:tr w:rsidR="00DC6A66" w:rsidRPr="007C5EC8" w:rsidTr="00D0501C">
        <w:trPr>
          <w:trHeight w:val="268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66" w:rsidRPr="00D0501C" w:rsidRDefault="00DC6A66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организованы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Наблюдение профильного врача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Наблюдает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наблюдает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Степень выполнения рекомендаций по созданию СОУ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Высокий (80-100 % выполнения)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6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Достаточно необходимый (50-79 %)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6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Недостаточный (30-49 %)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6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Низкий (менее 30 %)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12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Вывод о динамике успешности ребенка в образовательном процессе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Положительная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10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Незначительная положительная 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10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Волнообразная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10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Отрицательная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</w:tbl>
    <w:p w:rsidR="007C5EC8" w:rsidRDefault="007C5EC8" w:rsidP="007C5EC8">
      <w:pPr>
        <w:pStyle w:val="a6"/>
        <w:ind w:left="-720" w:right="-185"/>
        <w:jc w:val="both"/>
        <w:rPr>
          <w:sz w:val="26"/>
          <w:szCs w:val="26"/>
        </w:rPr>
      </w:pPr>
      <w:r w:rsidRPr="00D0501C">
        <w:rPr>
          <w:sz w:val="26"/>
          <w:szCs w:val="26"/>
        </w:rPr>
        <w:t>Дата отправки сведений:</w:t>
      </w:r>
    </w:p>
    <w:p w:rsidR="00D0501C" w:rsidRPr="00D0501C" w:rsidRDefault="00D0501C" w:rsidP="007C5EC8">
      <w:pPr>
        <w:pStyle w:val="a6"/>
        <w:ind w:left="-720" w:right="-185"/>
        <w:jc w:val="both"/>
        <w:rPr>
          <w:sz w:val="26"/>
          <w:szCs w:val="26"/>
        </w:rPr>
      </w:pPr>
    </w:p>
    <w:p w:rsidR="007C5EC8" w:rsidRPr="00D0501C" w:rsidRDefault="007C5EC8" w:rsidP="001222ED">
      <w:pPr>
        <w:ind w:left="-720" w:right="-185"/>
        <w:jc w:val="both"/>
        <w:rPr>
          <w:b/>
          <w:bCs/>
          <w:sz w:val="26"/>
          <w:szCs w:val="26"/>
        </w:rPr>
      </w:pPr>
      <w:r w:rsidRPr="00D0501C">
        <w:rPr>
          <w:bCs/>
          <w:sz w:val="26"/>
          <w:szCs w:val="26"/>
        </w:rPr>
        <w:t>Подпись руководителя:</w:t>
      </w:r>
      <w:r w:rsidRPr="00D0501C">
        <w:rPr>
          <w:bCs/>
          <w:sz w:val="26"/>
          <w:szCs w:val="26"/>
        </w:rPr>
        <w:tab/>
      </w:r>
      <w:r w:rsidRPr="00D0501C">
        <w:rPr>
          <w:bCs/>
          <w:sz w:val="26"/>
          <w:szCs w:val="26"/>
        </w:rPr>
        <w:tab/>
      </w:r>
      <w:r w:rsidRPr="00D0501C">
        <w:rPr>
          <w:bCs/>
          <w:sz w:val="26"/>
          <w:szCs w:val="26"/>
        </w:rPr>
        <w:tab/>
        <w:t>М.П.</w:t>
      </w:r>
      <w:r w:rsidRPr="00D0501C">
        <w:rPr>
          <w:bCs/>
          <w:sz w:val="26"/>
          <w:szCs w:val="26"/>
        </w:rPr>
        <w:tab/>
      </w:r>
      <w:r w:rsidRPr="00D0501C">
        <w:rPr>
          <w:b/>
          <w:bCs/>
          <w:sz w:val="26"/>
          <w:szCs w:val="26"/>
        </w:rPr>
        <w:tab/>
        <w:t>______________/_____________________/</w:t>
      </w:r>
    </w:p>
    <w:p w:rsidR="00346896" w:rsidRPr="007C5EC8" w:rsidRDefault="00346896" w:rsidP="007C5EC8">
      <w:pPr>
        <w:jc w:val="both"/>
        <w:rPr>
          <w:sz w:val="28"/>
          <w:szCs w:val="28"/>
        </w:rPr>
      </w:pPr>
    </w:p>
    <w:sectPr w:rsidR="00346896" w:rsidRPr="007C5EC8" w:rsidSect="00D0501C">
      <w:pgSz w:w="16838" w:h="11906" w:orient="landscape"/>
      <w:pgMar w:top="1134" w:right="72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52" w:rsidRDefault="00F17152" w:rsidP="007C5EC8">
      <w:r>
        <w:separator/>
      </w:r>
    </w:p>
  </w:endnote>
  <w:endnote w:type="continuationSeparator" w:id="1">
    <w:p w:rsidR="00F17152" w:rsidRDefault="00F17152" w:rsidP="007C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52" w:rsidRDefault="00F17152" w:rsidP="007C5EC8">
      <w:r>
        <w:separator/>
      </w:r>
    </w:p>
  </w:footnote>
  <w:footnote w:type="continuationSeparator" w:id="1">
    <w:p w:rsidR="00F17152" w:rsidRDefault="00F17152" w:rsidP="007C5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B0"/>
    <w:multiLevelType w:val="hybridMultilevel"/>
    <w:tmpl w:val="5590E59A"/>
    <w:lvl w:ilvl="0" w:tplc="401844A2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63A1A"/>
    <w:multiLevelType w:val="hybridMultilevel"/>
    <w:tmpl w:val="517E9E9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31A"/>
    <w:multiLevelType w:val="hybridMultilevel"/>
    <w:tmpl w:val="A3F44986"/>
    <w:lvl w:ilvl="0" w:tplc="420E8CB2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311EE"/>
    <w:multiLevelType w:val="hybridMultilevel"/>
    <w:tmpl w:val="31B68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529AF"/>
    <w:multiLevelType w:val="hybridMultilevel"/>
    <w:tmpl w:val="B4EA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EC8"/>
    <w:rsid w:val="001222ED"/>
    <w:rsid w:val="001360A7"/>
    <w:rsid w:val="00176B67"/>
    <w:rsid w:val="00196FAF"/>
    <w:rsid w:val="00215285"/>
    <w:rsid w:val="002B17CA"/>
    <w:rsid w:val="002B212D"/>
    <w:rsid w:val="002D12B8"/>
    <w:rsid w:val="00346896"/>
    <w:rsid w:val="003A7043"/>
    <w:rsid w:val="004029B7"/>
    <w:rsid w:val="00417E6D"/>
    <w:rsid w:val="0043749D"/>
    <w:rsid w:val="004A5B6F"/>
    <w:rsid w:val="005B23C3"/>
    <w:rsid w:val="005B6EA8"/>
    <w:rsid w:val="00607FBF"/>
    <w:rsid w:val="006235A0"/>
    <w:rsid w:val="00660C5E"/>
    <w:rsid w:val="007159A3"/>
    <w:rsid w:val="007C5EC8"/>
    <w:rsid w:val="007E6B99"/>
    <w:rsid w:val="00824011"/>
    <w:rsid w:val="008967DF"/>
    <w:rsid w:val="008C74D1"/>
    <w:rsid w:val="009100F0"/>
    <w:rsid w:val="009E358B"/>
    <w:rsid w:val="00A01661"/>
    <w:rsid w:val="00B22ECD"/>
    <w:rsid w:val="00B454B5"/>
    <w:rsid w:val="00B47C76"/>
    <w:rsid w:val="00BD7491"/>
    <w:rsid w:val="00C56494"/>
    <w:rsid w:val="00D0501C"/>
    <w:rsid w:val="00D177C8"/>
    <w:rsid w:val="00DC6A66"/>
    <w:rsid w:val="00DE6554"/>
    <w:rsid w:val="00E01F63"/>
    <w:rsid w:val="00E36127"/>
    <w:rsid w:val="00E7286F"/>
    <w:rsid w:val="00EB7A54"/>
    <w:rsid w:val="00F03543"/>
    <w:rsid w:val="00F17152"/>
    <w:rsid w:val="00F358C8"/>
    <w:rsid w:val="00FA61E4"/>
    <w:rsid w:val="00FE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EC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E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7C5EC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C5EC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C5EC8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C5E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semiHidden/>
    <w:unhideWhenUsed/>
    <w:rsid w:val="007C5EC8"/>
    <w:pPr>
      <w:ind w:left="-720" w:right="-185"/>
      <w:jc w:val="both"/>
    </w:pPr>
    <w:rPr>
      <w:b/>
      <w:bCs/>
    </w:rPr>
  </w:style>
  <w:style w:type="paragraph" w:styleId="a9">
    <w:name w:val="List Paragraph"/>
    <w:basedOn w:val="a"/>
    <w:uiPriority w:val="34"/>
    <w:qFormat/>
    <w:rsid w:val="007C5EC8"/>
    <w:pPr>
      <w:ind w:left="720"/>
      <w:contextualSpacing/>
    </w:pPr>
  </w:style>
  <w:style w:type="character" w:styleId="aa">
    <w:name w:val="footnote reference"/>
    <w:uiPriority w:val="99"/>
    <w:semiHidden/>
    <w:unhideWhenUsed/>
    <w:rsid w:val="007C5E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Viktoria</cp:lastModifiedBy>
  <cp:revision>25</cp:revision>
  <cp:lastPrinted>2016-11-09T17:03:00Z</cp:lastPrinted>
  <dcterms:created xsi:type="dcterms:W3CDTF">2016-11-09T16:55:00Z</dcterms:created>
  <dcterms:modified xsi:type="dcterms:W3CDTF">2021-04-14T08:45:00Z</dcterms:modified>
</cp:coreProperties>
</file>