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E" w:rsidRPr="00CF4450" w:rsidRDefault="00FF0C0E" w:rsidP="00CC3C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F4450">
        <w:rPr>
          <w:rFonts w:ascii="Times New Roman" w:hAnsi="Times New Roman" w:cs="Times New Roman"/>
          <w:b/>
          <w:sz w:val="24"/>
          <w:szCs w:val="24"/>
        </w:rPr>
        <w:t xml:space="preserve">ЦЕЛИННАЯ РАЙОННАЯ ОРГАНИЗАЦИЯ ПРОФСОЮЗА РАБОТНИКОВ </w:t>
      </w:r>
      <w:r w:rsidR="00CC3C7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F4450">
        <w:rPr>
          <w:rFonts w:ascii="Times New Roman" w:hAnsi="Times New Roman" w:cs="Times New Roman"/>
          <w:b/>
          <w:sz w:val="24"/>
          <w:szCs w:val="24"/>
        </w:rPr>
        <w:t xml:space="preserve">НАРОДНОГО  </w:t>
      </w:r>
      <w:r w:rsidR="00CC3C73">
        <w:rPr>
          <w:rFonts w:ascii="Times New Roman" w:hAnsi="Times New Roman" w:cs="Times New Roman"/>
          <w:b/>
          <w:sz w:val="24"/>
          <w:szCs w:val="24"/>
        </w:rPr>
        <w:t>ОБРАЗОВАНИЯ И НАУКИ РФ</w:t>
      </w:r>
    </w:p>
    <w:p w:rsidR="00FF0C0E" w:rsidRPr="00CF4450" w:rsidRDefault="00FF0C0E">
      <w:pPr>
        <w:rPr>
          <w:rFonts w:ascii="Times New Roman" w:hAnsi="Times New Roman" w:cs="Times New Roman"/>
          <w:b/>
          <w:sz w:val="24"/>
          <w:szCs w:val="24"/>
        </w:rPr>
      </w:pPr>
      <w:r w:rsidRPr="00CF44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ПУБЛИЧНЫЙ ОТЧЁТ ЗА 2017ГОД</w:t>
      </w:r>
    </w:p>
    <w:p w:rsidR="00331279" w:rsidRPr="00CF4450" w:rsidRDefault="00331279" w:rsidP="00331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 xml:space="preserve">      Работа комитета Целинной районной организации Профсоюза строилась на основе</w:t>
      </w:r>
    </w:p>
    <w:p w:rsidR="00331279" w:rsidRPr="00CF4450" w:rsidRDefault="00331279" w:rsidP="00331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Плана  основных  мероприятий на 2017 год и была направлена на</w:t>
      </w:r>
      <w:proofErr w:type="gramStart"/>
      <w:r w:rsidRPr="00CF44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31279" w:rsidRPr="00CF4450" w:rsidRDefault="00331279" w:rsidP="00331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-активизацию  работы первичных   организаций на мотивацию по увеличению профсоюзного членства,</w:t>
      </w:r>
    </w:p>
    <w:p w:rsidR="00331279" w:rsidRPr="00CF4450" w:rsidRDefault="00331279" w:rsidP="00331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-повышение качества информационной работы, уровня правовых  знаний,</w:t>
      </w:r>
    </w:p>
    <w:p w:rsidR="00331279" w:rsidRPr="00CF4450" w:rsidRDefault="00331279" w:rsidP="00331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-организацию  работы первичных организаций  с молодыми педагогами,</w:t>
      </w:r>
    </w:p>
    <w:p w:rsidR="005775AF" w:rsidRPr="00CF4450" w:rsidRDefault="00331279" w:rsidP="00577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- улучшения работы по охране труда.</w:t>
      </w:r>
    </w:p>
    <w:p w:rsidR="005775AF" w:rsidRPr="00CF4450" w:rsidRDefault="005775AF" w:rsidP="00577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5AF" w:rsidRPr="00CF4450" w:rsidRDefault="005775AF" w:rsidP="00577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4450">
        <w:rPr>
          <w:rFonts w:ascii="Times New Roman" w:hAnsi="Times New Roman" w:cs="Times New Roman"/>
          <w:b/>
          <w:sz w:val="24"/>
          <w:szCs w:val="24"/>
        </w:rPr>
        <w:t xml:space="preserve"> СВЕДЕНИЯ ОБ ОРГАНИЗАЦИЯХ</w:t>
      </w:r>
    </w:p>
    <w:p w:rsidR="005775AF" w:rsidRPr="00CF4450" w:rsidRDefault="005775AF" w:rsidP="00577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5AF" w:rsidRPr="00CF4450" w:rsidRDefault="005775AF" w:rsidP="00577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5AF" w:rsidRPr="00CF4450" w:rsidRDefault="005775AF" w:rsidP="00577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Общее кол-во государственных и муниципальных образовательных организаций, находящихся на территории - всего 31</w:t>
      </w:r>
    </w:p>
    <w:p w:rsidR="005775AF" w:rsidRPr="00CF4450" w:rsidRDefault="005775AF" w:rsidP="00577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-Образовательные организации -18,</w:t>
      </w:r>
    </w:p>
    <w:p w:rsidR="005775AF" w:rsidRPr="00CF4450" w:rsidRDefault="005775AF" w:rsidP="00577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-Дошкольные образовательные организации – 11,</w:t>
      </w:r>
    </w:p>
    <w:p w:rsidR="005775AF" w:rsidRPr="00CF4450" w:rsidRDefault="005775AF" w:rsidP="00577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-Профессиональные образовательные организации – 1,</w:t>
      </w:r>
    </w:p>
    <w:p w:rsidR="005775AF" w:rsidRPr="00CF4450" w:rsidRDefault="005775AF" w:rsidP="00577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-организации дополнительного образования -1.</w:t>
      </w:r>
    </w:p>
    <w:p w:rsidR="005775AF" w:rsidRPr="00CF4450" w:rsidRDefault="005775AF" w:rsidP="00577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4450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gramStart"/>
      <w:r w:rsidRPr="00CF4450">
        <w:rPr>
          <w:rFonts w:ascii="Times New Roman" w:hAnsi="Times New Roman" w:cs="Times New Roman"/>
          <w:b/>
          <w:sz w:val="24"/>
          <w:szCs w:val="24"/>
        </w:rPr>
        <w:t>ОРГАНИЗАЦИЙ</w:t>
      </w:r>
      <w:proofErr w:type="gramEnd"/>
      <w:r w:rsidRPr="00CF4450">
        <w:rPr>
          <w:rFonts w:ascii="Times New Roman" w:hAnsi="Times New Roman" w:cs="Times New Roman"/>
          <w:b/>
          <w:sz w:val="24"/>
          <w:szCs w:val="24"/>
        </w:rPr>
        <w:t xml:space="preserve">  В КОТОРЫХ ИМЕЮТСЯ ЧЛЕНЫ ПРОФСОЮЗА:</w:t>
      </w:r>
    </w:p>
    <w:p w:rsidR="005775AF" w:rsidRPr="00CF4450" w:rsidRDefault="005775AF" w:rsidP="00577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41" w:type="dxa"/>
        <w:tblLook w:val="04A0"/>
      </w:tblPr>
      <w:tblGrid>
        <w:gridCol w:w="2669"/>
        <w:gridCol w:w="653"/>
        <w:gridCol w:w="1022"/>
        <w:gridCol w:w="1301"/>
        <w:gridCol w:w="1361"/>
        <w:gridCol w:w="1339"/>
        <w:gridCol w:w="1361"/>
        <w:gridCol w:w="235"/>
      </w:tblGrid>
      <w:tr w:rsidR="005775AF" w:rsidRPr="00CF4450" w:rsidTr="00D610B6">
        <w:tc>
          <w:tcPr>
            <w:tcW w:w="2670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gramStart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proofErr w:type="spellEnd"/>
          </w:p>
        </w:tc>
        <w:tc>
          <w:tcPr>
            <w:tcW w:w="644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Раб. В них.</w:t>
            </w:r>
          </w:p>
        </w:tc>
        <w:tc>
          <w:tcPr>
            <w:tcW w:w="1024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педраб</w:t>
            </w:r>
            <w:proofErr w:type="spellEnd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</w:p>
        </w:tc>
        <w:tc>
          <w:tcPr>
            <w:tcW w:w="1362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</w:p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профсоюза</w:t>
            </w:r>
          </w:p>
        </w:tc>
        <w:tc>
          <w:tcPr>
            <w:tcW w:w="1340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аб.из</w:t>
            </w:r>
            <w:proofErr w:type="spellEnd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 xml:space="preserve"> них</w:t>
            </w:r>
          </w:p>
        </w:tc>
        <w:tc>
          <w:tcPr>
            <w:tcW w:w="1362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Молодёж</w:t>
            </w:r>
            <w:proofErr w:type="spellEnd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End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 xml:space="preserve"> члены профсоюза</w:t>
            </w:r>
          </w:p>
        </w:tc>
        <w:tc>
          <w:tcPr>
            <w:tcW w:w="236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AF" w:rsidRPr="00CF4450" w:rsidTr="00D610B6">
        <w:tc>
          <w:tcPr>
            <w:tcW w:w="2670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4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024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303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62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340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362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6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AF" w:rsidRPr="00CF4450" w:rsidTr="00D610B6">
        <w:tc>
          <w:tcPr>
            <w:tcW w:w="2670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ДОУ -9</w:t>
            </w:r>
          </w:p>
        </w:tc>
        <w:tc>
          <w:tcPr>
            <w:tcW w:w="644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24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3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2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40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62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AF" w:rsidRPr="00CF4450" w:rsidTr="00D610B6">
        <w:tc>
          <w:tcPr>
            <w:tcW w:w="2670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Доп. Образование-1</w:t>
            </w:r>
          </w:p>
        </w:tc>
        <w:tc>
          <w:tcPr>
            <w:tcW w:w="644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4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0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2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AF" w:rsidRPr="00CF4450" w:rsidTr="00D610B6">
        <w:tc>
          <w:tcPr>
            <w:tcW w:w="2670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 xml:space="preserve">Другие орган.-1(комитет </w:t>
            </w:r>
            <w:proofErr w:type="gramStart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 xml:space="preserve"> образов.)</w:t>
            </w:r>
          </w:p>
        </w:tc>
        <w:tc>
          <w:tcPr>
            <w:tcW w:w="644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4" w:type="dxa"/>
          </w:tcPr>
          <w:p w:rsidR="005775AF" w:rsidRPr="00CF4450" w:rsidRDefault="00DA3781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5775AF" w:rsidRPr="00CF4450" w:rsidRDefault="00DA3781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5775AF" w:rsidRPr="00CF4450" w:rsidRDefault="00DA3781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0" w:type="dxa"/>
          </w:tcPr>
          <w:p w:rsidR="005775AF" w:rsidRPr="00CF4450" w:rsidRDefault="00DA3781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2" w:type="dxa"/>
          </w:tcPr>
          <w:p w:rsidR="005775AF" w:rsidRPr="00CF4450" w:rsidRDefault="00DA3781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AF" w:rsidRPr="00CF4450" w:rsidTr="00D610B6">
        <w:tc>
          <w:tcPr>
            <w:tcW w:w="2670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44" w:type="dxa"/>
          </w:tcPr>
          <w:p w:rsidR="005775AF" w:rsidRPr="00CF4450" w:rsidRDefault="00DA3781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024" w:type="dxa"/>
          </w:tcPr>
          <w:p w:rsidR="005775AF" w:rsidRPr="00CF4450" w:rsidRDefault="00DA3781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303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3781" w:rsidRPr="00CF4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2" w:type="dxa"/>
          </w:tcPr>
          <w:p w:rsidR="005775AF" w:rsidRPr="00CF4450" w:rsidRDefault="00DA3781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340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362" w:type="dxa"/>
          </w:tcPr>
          <w:p w:rsidR="005775AF" w:rsidRPr="00CF4450" w:rsidRDefault="00DA3781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6" w:type="dxa"/>
          </w:tcPr>
          <w:p w:rsidR="005775AF" w:rsidRPr="00CF4450" w:rsidRDefault="005775A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81" w:rsidRPr="00CF4450" w:rsidTr="00D610B6">
        <w:tc>
          <w:tcPr>
            <w:tcW w:w="2670" w:type="dxa"/>
          </w:tcPr>
          <w:p w:rsidR="00DA3781" w:rsidRPr="00CF4450" w:rsidRDefault="00DA3781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Принято в Профсоюз</w:t>
            </w:r>
          </w:p>
          <w:p w:rsidR="00DA3781" w:rsidRPr="00CF4450" w:rsidRDefault="00DA3781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В 2017г-17человек</w:t>
            </w:r>
          </w:p>
        </w:tc>
        <w:tc>
          <w:tcPr>
            <w:tcW w:w="644" w:type="dxa"/>
          </w:tcPr>
          <w:p w:rsidR="00DA3781" w:rsidRPr="00CF4450" w:rsidRDefault="00DA3781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DA3781" w:rsidRPr="00CF4450" w:rsidRDefault="00DA3781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A3781" w:rsidRPr="00CF4450" w:rsidRDefault="00DA3781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DA3781" w:rsidRPr="00CF4450" w:rsidRDefault="00DA3781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A3781" w:rsidRPr="00CF4450" w:rsidRDefault="00DA3781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DA3781" w:rsidRPr="00CF4450" w:rsidRDefault="00DA3781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A3781" w:rsidRPr="00CF4450" w:rsidRDefault="00DA3781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2FF" w:rsidRPr="00CF4450" w:rsidTr="00D610B6">
        <w:tc>
          <w:tcPr>
            <w:tcW w:w="2670" w:type="dxa"/>
          </w:tcPr>
          <w:p w:rsidR="002132FF" w:rsidRPr="00CF4450" w:rsidRDefault="002132F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Выбыло по в 2017г. по собственному желанию</w:t>
            </w:r>
            <w:proofErr w:type="gramEnd"/>
          </w:p>
          <w:p w:rsidR="002132FF" w:rsidRPr="00CF4450" w:rsidRDefault="002132F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10 членов</w:t>
            </w:r>
          </w:p>
        </w:tc>
        <w:tc>
          <w:tcPr>
            <w:tcW w:w="644" w:type="dxa"/>
          </w:tcPr>
          <w:p w:rsidR="002132FF" w:rsidRPr="00CF4450" w:rsidRDefault="002132F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132FF" w:rsidRPr="00CF4450" w:rsidRDefault="002132F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132FF" w:rsidRPr="00CF4450" w:rsidRDefault="002132F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132FF" w:rsidRPr="00CF4450" w:rsidRDefault="002132F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132FF" w:rsidRPr="00CF4450" w:rsidRDefault="002132F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132FF" w:rsidRPr="00CF4450" w:rsidRDefault="002132F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32FF" w:rsidRPr="00CF4450" w:rsidRDefault="002132FF" w:rsidP="00D6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5AF" w:rsidRPr="00CF4450" w:rsidRDefault="005775AF" w:rsidP="00577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279" w:rsidRPr="00CF4450" w:rsidRDefault="00331279" w:rsidP="00331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279" w:rsidRPr="00CF4450" w:rsidRDefault="00331279" w:rsidP="00331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 xml:space="preserve"> </w:t>
      </w:r>
      <w:r w:rsidR="002132FF" w:rsidRPr="00CF4450">
        <w:rPr>
          <w:rFonts w:ascii="Times New Roman" w:hAnsi="Times New Roman" w:cs="Times New Roman"/>
          <w:sz w:val="24"/>
          <w:szCs w:val="24"/>
        </w:rPr>
        <w:t>Членство составляет -78,8%,  в прошлом году было -79.04%. Членство среди молодых педагогов -94,7%, в 2016году было 100%.</w:t>
      </w:r>
    </w:p>
    <w:p w:rsidR="002132FF" w:rsidRPr="00CF4450" w:rsidRDefault="00994A4E" w:rsidP="00331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 xml:space="preserve">      Проведено 7 заседаний </w:t>
      </w:r>
      <w:proofErr w:type="gramStart"/>
      <w:r w:rsidRPr="00CF4450">
        <w:rPr>
          <w:rFonts w:ascii="Times New Roman" w:hAnsi="Times New Roman" w:cs="Times New Roman"/>
          <w:sz w:val="24"/>
          <w:szCs w:val="24"/>
        </w:rPr>
        <w:t>президиума</w:t>
      </w:r>
      <w:proofErr w:type="gramEnd"/>
      <w:r w:rsidRPr="00CF4450">
        <w:rPr>
          <w:rFonts w:ascii="Times New Roman" w:hAnsi="Times New Roman" w:cs="Times New Roman"/>
          <w:sz w:val="24"/>
          <w:szCs w:val="24"/>
        </w:rPr>
        <w:t xml:space="preserve"> на которых рассмотрено и обсуждено  11 вопросов по которым приняты постановления и которые были направлены для ознакомления в первичные профсоюзные организации. Темы заседаний: «О награждении профсоюзного актива»., «Итоги отчётно-выборной компании в первичных организациях за 2014-2017г</w:t>
      </w:r>
      <w:proofErr w:type="gramStart"/>
      <w:r w:rsidRPr="00CF4450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CF4450">
        <w:rPr>
          <w:rFonts w:ascii="Times New Roman" w:hAnsi="Times New Roman" w:cs="Times New Roman"/>
          <w:sz w:val="24"/>
          <w:szCs w:val="24"/>
        </w:rPr>
        <w:t>,»Правоустанавливающие документы в первичной профсоюзной организации»,</w:t>
      </w:r>
      <w:r w:rsidR="00400054" w:rsidRPr="00CF4450">
        <w:rPr>
          <w:rFonts w:ascii="Times New Roman" w:hAnsi="Times New Roman" w:cs="Times New Roman"/>
          <w:sz w:val="24"/>
          <w:szCs w:val="24"/>
        </w:rPr>
        <w:t>»Обсуждение и утверждение публичного отчёта за 2016год».,»Внесение изменений и дополнений в Программу « Оздоровление членов Профсоюза».</w:t>
      </w:r>
      <w:r w:rsidR="000C1DAE" w:rsidRPr="00CF4450">
        <w:rPr>
          <w:rFonts w:ascii="Times New Roman" w:hAnsi="Times New Roman" w:cs="Times New Roman"/>
          <w:sz w:val="24"/>
          <w:szCs w:val="24"/>
        </w:rPr>
        <w:t>»</w:t>
      </w:r>
      <w:r w:rsidR="00400054" w:rsidRPr="00CF4450">
        <w:rPr>
          <w:rFonts w:ascii="Times New Roman" w:hAnsi="Times New Roman" w:cs="Times New Roman"/>
          <w:sz w:val="24"/>
          <w:szCs w:val="24"/>
        </w:rPr>
        <w:t>Утверждение сметы доходов и расходов</w:t>
      </w:r>
      <w:r w:rsidR="000F59DF" w:rsidRPr="00CF4450">
        <w:rPr>
          <w:rFonts w:ascii="Times New Roman" w:hAnsi="Times New Roman" w:cs="Times New Roman"/>
          <w:sz w:val="24"/>
          <w:szCs w:val="24"/>
        </w:rPr>
        <w:t xml:space="preserve"> местной организации на 2016год». «Оказание материальной помощи членам профсоюза чьи дети будут </w:t>
      </w:r>
      <w:proofErr w:type="spellStart"/>
      <w:r w:rsidR="000F59DF" w:rsidRPr="00CF4450">
        <w:rPr>
          <w:rFonts w:ascii="Times New Roman" w:hAnsi="Times New Roman" w:cs="Times New Roman"/>
          <w:sz w:val="24"/>
          <w:szCs w:val="24"/>
        </w:rPr>
        <w:t>оздоравливаться</w:t>
      </w:r>
      <w:proofErr w:type="spellEnd"/>
      <w:r w:rsidR="000F59DF" w:rsidRPr="00CF4450">
        <w:rPr>
          <w:rFonts w:ascii="Times New Roman" w:hAnsi="Times New Roman" w:cs="Times New Roman"/>
          <w:sz w:val="24"/>
          <w:szCs w:val="24"/>
        </w:rPr>
        <w:t xml:space="preserve"> в летних лагерях»</w:t>
      </w:r>
      <w:proofErr w:type="gramStart"/>
      <w:r w:rsidR="000F59DF" w:rsidRPr="00CF445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0F59DF" w:rsidRPr="00CF4450">
        <w:rPr>
          <w:rFonts w:ascii="Times New Roman" w:hAnsi="Times New Roman" w:cs="Times New Roman"/>
          <w:sz w:val="24"/>
          <w:szCs w:val="24"/>
        </w:rPr>
        <w:t xml:space="preserve"> другие вопросы.</w:t>
      </w:r>
    </w:p>
    <w:p w:rsidR="000F59DF" w:rsidRPr="00CF4450" w:rsidRDefault="00F4562F" w:rsidP="00331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lastRenderedPageBreak/>
        <w:t xml:space="preserve"> Проведено расширенное заседание районного совета профсоюза  с повесткой «Об организационно-финансовом укреплении  Алтайской краевой, местной и первичных профсоюзных организаций Целинного района»</w:t>
      </w:r>
      <w:proofErr w:type="gramStart"/>
      <w:r w:rsidRPr="00CF4450">
        <w:rPr>
          <w:rFonts w:ascii="Times New Roman" w:hAnsi="Times New Roman" w:cs="Times New Roman"/>
          <w:sz w:val="24"/>
          <w:szCs w:val="24"/>
        </w:rPr>
        <w:t>.</w:t>
      </w:r>
      <w:r w:rsidR="005C05A8" w:rsidRPr="00CF44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C05A8" w:rsidRPr="00CF4450">
        <w:rPr>
          <w:rFonts w:ascii="Times New Roman" w:hAnsi="Times New Roman" w:cs="Times New Roman"/>
          <w:sz w:val="24"/>
          <w:szCs w:val="24"/>
        </w:rPr>
        <w:t xml:space="preserve"> результате активного обсуждения  принято постановление: довести до сведения членов профсоюза размеры отчисления членских профсоюзных взносов по уровням структуры Профсоюза -краевая организация -40%, местная организация -20%, первичные профсоюзные организации-20%.</w:t>
      </w:r>
    </w:p>
    <w:p w:rsidR="005C05A8" w:rsidRPr="00CF4450" w:rsidRDefault="005C05A8" w:rsidP="00331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 xml:space="preserve">  Работала школа профсоюзного актива.</w:t>
      </w:r>
      <w:r w:rsidR="00BE3DBC" w:rsidRPr="00CF4450">
        <w:rPr>
          <w:rFonts w:ascii="Times New Roman" w:hAnsi="Times New Roman" w:cs="Times New Roman"/>
          <w:sz w:val="24"/>
          <w:szCs w:val="24"/>
        </w:rPr>
        <w:t xml:space="preserve"> Тема занятия с вновь избранными председателями первичных профсоюзных организаций  «Основные функции профсоюза»</w:t>
      </w:r>
      <w:proofErr w:type="gramStart"/>
      <w:r w:rsidR="00BE3DBC" w:rsidRPr="00CF4450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BE3DBC" w:rsidRPr="00CF4450">
        <w:rPr>
          <w:rFonts w:ascii="Times New Roman" w:hAnsi="Times New Roman" w:cs="Times New Roman"/>
          <w:sz w:val="24"/>
          <w:szCs w:val="24"/>
        </w:rPr>
        <w:t>Профсоюзное собрание и заседание профкома как форма организаторской работы»</w:t>
      </w:r>
      <w:r w:rsidR="00E02996" w:rsidRPr="00CF4450">
        <w:rPr>
          <w:rFonts w:ascii="Times New Roman" w:hAnsi="Times New Roman" w:cs="Times New Roman"/>
          <w:sz w:val="24"/>
          <w:szCs w:val="24"/>
        </w:rPr>
        <w:t>,»Делопроизводство первичной профсоюзной организации».</w:t>
      </w:r>
    </w:p>
    <w:p w:rsidR="00607FC2" w:rsidRPr="00CF4450" w:rsidRDefault="00FF0C0E" w:rsidP="00607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04BB8" w:rsidRPr="00CF4450">
        <w:rPr>
          <w:rFonts w:ascii="Times New Roman" w:hAnsi="Times New Roman" w:cs="Times New Roman"/>
          <w:sz w:val="24"/>
          <w:szCs w:val="24"/>
        </w:rPr>
        <w:t>В 2017году по ходатайству профкомов первичных профсоюзных организаций</w:t>
      </w:r>
      <w:r w:rsidRPr="00CF44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4BB8" w:rsidRPr="00CF4450">
        <w:rPr>
          <w:rFonts w:ascii="Times New Roman" w:hAnsi="Times New Roman" w:cs="Times New Roman"/>
          <w:sz w:val="24"/>
          <w:szCs w:val="24"/>
        </w:rPr>
        <w:t>Поповичевской</w:t>
      </w:r>
      <w:proofErr w:type="spellEnd"/>
      <w:r w:rsidR="00004BB8" w:rsidRPr="00CF4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BB8" w:rsidRPr="00CF4450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="00004BB8" w:rsidRPr="00CF4450">
        <w:rPr>
          <w:rFonts w:ascii="Times New Roman" w:hAnsi="Times New Roman" w:cs="Times New Roman"/>
          <w:sz w:val="24"/>
          <w:szCs w:val="24"/>
        </w:rPr>
        <w:t xml:space="preserve">,  Верх-Марушинской ООШ, ДОУ </w:t>
      </w:r>
      <w:proofErr w:type="spellStart"/>
      <w:r w:rsidR="00004BB8" w:rsidRPr="00CF4450">
        <w:rPr>
          <w:rFonts w:ascii="Times New Roman" w:hAnsi="Times New Roman" w:cs="Times New Roman"/>
          <w:sz w:val="24"/>
          <w:szCs w:val="24"/>
        </w:rPr>
        <w:t>Бочкарёвский</w:t>
      </w:r>
      <w:proofErr w:type="spellEnd"/>
      <w:r w:rsidR="00004BB8" w:rsidRPr="00CF4450">
        <w:rPr>
          <w:rFonts w:ascii="Times New Roman" w:hAnsi="Times New Roman" w:cs="Times New Roman"/>
          <w:sz w:val="24"/>
          <w:szCs w:val="24"/>
        </w:rPr>
        <w:t xml:space="preserve">  детский сад «</w:t>
      </w:r>
      <w:proofErr w:type="spellStart"/>
      <w:r w:rsidR="00004BB8" w:rsidRPr="00CF4450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="00004BB8" w:rsidRPr="00CF4450">
        <w:rPr>
          <w:rFonts w:ascii="Times New Roman" w:hAnsi="Times New Roman" w:cs="Times New Roman"/>
          <w:sz w:val="24"/>
          <w:szCs w:val="24"/>
        </w:rPr>
        <w:t xml:space="preserve">»  За активное участие в общественной деятельности награждены грамотами Целинной районной организации Профсоюза </w:t>
      </w:r>
      <w:r w:rsidRPr="00CF445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004BB8" w:rsidRPr="00CF4450">
        <w:rPr>
          <w:rFonts w:ascii="Times New Roman" w:hAnsi="Times New Roman" w:cs="Times New Roman"/>
          <w:sz w:val="24"/>
          <w:szCs w:val="24"/>
        </w:rPr>
        <w:t>Т.М.Заречнева</w:t>
      </w:r>
      <w:proofErr w:type="spellEnd"/>
      <w:r w:rsidR="00004BB8" w:rsidRPr="00CF4450">
        <w:rPr>
          <w:rFonts w:ascii="Times New Roman" w:hAnsi="Times New Roman" w:cs="Times New Roman"/>
          <w:sz w:val="24"/>
          <w:szCs w:val="24"/>
        </w:rPr>
        <w:t xml:space="preserve">, С.В.Кречетова., </w:t>
      </w:r>
      <w:proofErr w:type="spellStart"/>
      <w:r w:rsidR="00004BB8" w:rsidRPr="00CF4450">
        <w:rPr>
          <w:rFonts w:ascii="Times New Roman" w:hAnsi="Times New Roman" w:cs="Times New Roman"/>
          <w:sz w:val="24"/>
          <w:szCs w:val="24"/>
        </w:rPr>
        <w:t>А.И.Зонина</w:t>
      </w:r>
      <w:proofErr w:type="spellEnd"/>
      <w:r w:rsidR="00004BB8" w:rsidRPr="00CF4450">
        <w:rPr>
          <w:rFonts w:ascii="Times New Roman" w:hAnsi="Times New Roman" w:cs="Times New Roman"/>
          <w:sz w:val="24"/>
          <w:szCs w:val="24"/>
        </w:rPr>
        <w:t xml:space="preserve">, Н.Н.Карпенко,  </w:t>
      </w:r>
      <w:proofErr w:type="spellStart"/>
      <w:r w:rsidR="00004BB8" w:rsidRPr="00CF4450">
        <w:rPr>
          <w:rFonts w:ascii="Times New Roman" w:hAnsi="Times New Roman" w:cs="Times New Roman"/>
          <w:sz w:val="24"/>
          <w:szCs w:val="24"/>
        </w:rPr>
        <w:t>Н.А.Зацаринная</w:t>
      </w:r>
      <w:proofErr w:type="spellEnd"/>
      <w:r w:rsidR="00004BB8" w:rsidRPr="00CF4450">
        <w:rPr>
          <w:rFonts w:ascii="Times New Roman" w:hAnsi="Times New Roman" w:cs="Times New Roman"/>
          <w:sz w:val="24"/>
          <w:szCs w:val="24"/>
        </w:rPr>
        <w:t xml:space="preserve">, К.Н.Иванова, </w:t>
      </w:r>
      <w:proofErr w:type="spellStart"/>
      <w:r w:rsidR="00004BB8" w:rsidRPr="00CF4450">
        <w:rPr>
          <w:rFonts w:ascii="Times New Roman" w:hAnsi="Times New Roman" w:cs="Times New Roman"/>
          <w:sz w:val="24"/>
          <w:szCs w:val="24"/>
        </w:rPr>
        <w:t>О.С.Кияшко</w:t>
      </w:r>
      <w:proofErr w:type="spellEnd"/>
      <w:r w:rsidR="00004BB8" w:rsidRPr="00CF445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004BB8" w:rsidRPr="00CF4450">
        <w:rPr>
          <w:rFonts w:ascii="Times New Roman" w:hAnsi="Times New Roman" w:cs="Times New Roman"/>
          <w:sz w:val="24"/>
          <w:szCs w:val="24"/>
        </w:rPr>
        <w:t>Л.Ю.Гиричева</w:t>
      </w:r>
      <w:proofErr w:type="spellEnd"/>
      <w:r w:rsidR="00004BB8" w:rsidRPr="00CF44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4BB8" w:rsidRPr="00CF4450">
        <w:rPr>
          <w:rFonts w:ascii="Times New Roman" w:hAnsi="Times New Roman" w:cs="Times New Roman"/>
          <w:sz w:val="24"/>
          <w:szCs w:val="24"/>
        </w:rPr>
        <w:t>Т.С.Пенчук</w:t>
      </w:r>
      <w:proofErr w:type="spellEnd"/>
      <w:r w:rsidR="00004BB8" w:rsidRPr="00CF4450">
        <w:rPr>
          <w:rFonts w:ascii="Times New Roman" w:hAnsi="Times New Roman" w:cs="Times New Roman"/>
          <w:sz w:val="24"/>
          <w:szCs w:val="24"/>
        </w:rPr>
        <w:t xml:space="preserve">, </w:t>
      </w:r>
      <w:r w:rsidR="006B0B6E" w:rsidRPr="00CF4450">
        <w:rPr>
          <w:rFonts w:ascii="Times New Roman" w:hAnsi="Times New Roman" w:cs="Times New Roman"/>
          <w:sz w:val="24"/>
          <w:szCs w:val="24"/>
        </w:rPr>
        <w:t xml:space="preserve">И.Н.Савченко, </w:t>
      </w:r>
      <w:proofErr w:type="spellStart"/>
      <w:r w:rsidR="006B0B6E" w:rsidRPr="00CF4450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="006B0B6E" w:rsidRPr="00CF4450">
        <w:rPr>
          <w:rFonts w:ascii="Times New Roman" w:hAnsi="Times New Roman" w:cs="Times New Roman"/>
          <w:sz w:val="24"/>
          <w:szCs w:val="24"/>
        </w:rPr>
        <w:t>Б.Черемнякова</w:t>
      </w:r>
      <w:proofErr w:type="spellEnd"/>
      <w:r w:rsidR="006B0B6E" w:rsidRPr="00CF4450">
        <w:rPr>
          <w:rFonts w:ascii="Times New Roman" w:hAnsi="Times New Roman" w:cs="Times New Roman"/>
          <w:sz w:val="24"/>
          <w:szCs w:val="24"/>
        </w:rPr>
        <w:t>, С.В.Наливкина, Ю.М.Лобанова</w:t>
      </w:r>
    </w:p>
    <w:p w:rsidR="00607FC2" w:rsidRPr="00CF4450" w:rsidRDefault="00607FC2" w:rsidP="00607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FC2" w:rsidRPr="00CF4450" w:rsidRDefault="00607FC2" w:rsidP="00607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4450">
        <w:rPr>
          <w:rFonts w:ascii="Times New Roman" w:hAnsi="Times New Roman" w:cs="Times New Roman"/>
          <w:b/>
          <w:sz w:val="24"/>
          <w:szCs w:val="24"/>
        </w:rPr>
        <w:t>ПРАВОЗАЩИТНАЯ РАБОТА</w:t>
      </w:r>
    </w:p>
    <w:p w:rsidR="00607FC2" w:rsidRPr="00CF4450" w:rsidRDefault="00607FC2" w:rsidP="00607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FC2" w:rsidRPr="00CF4450" w:rsidRDefault="00607FC2" w:rsidP="00607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 xml:space="preserve"> В соответствии с планом </w:t>
      </w:r>
      <w:proofErr w:type="gramStart"/>
      <w:r w:rsidRPr="00CF4450">
        <w:rPr>
          <w:rFonts w:ascii="Times New Roman" w:hAnsi="Times New Roman" w:cs="Times New Roman"/>
          <w:sz w:val="24"/>
          <w:szCs w:val="24"/>
        </w:rPr>
        <w:t>работы районной организации Профсоюза работников образования</w:t>
      </w:r>
      <w:proofErr w:type="gramEnd"/>
      <w:r w:rsidRPr="00CF4450">
        <w:rPr>
          <w:rFonts w:ascii="Times New Roman" w:hAnsi="Times New Roman" w:cs="Times New Roman"/>
          <w:sz w:val="24"/>
          <w:szCs w:val="24"/>
        </w:rPr>
        <w:t xml:space="preserve"> и комитета по образованию проведена плановая совместная проверкас20ноября по 14 декабря 2017г по теме «Соблюдение трудового законодательства при заключении и изменении трудовых договоров с работниками образовательных учреждений».</w:t>
      </w:r>
    </w:p>
    <w:p w:rsidR="00607FC2" w:rsidRPr="00CF4450" w:rsidRDefault="00607FC2" w:rsidP="00607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Комиссия в составе 5 человек:</w:t>
      </w:r>
    </w:p>
    <w:p w:rsidR="001D5AF3" w:rsidRPr="00CF4450" w:rsidRDefault="00607FC2" w:rsidP="00607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CF4450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CF4450">
        <w:rPr>
          <w:rFonts w:ascii="Times New Roman" w:hAnsi="Times New Roman" w:cs="Times New Roman"/>
          <w:sz w:val="24"/>
          <w:szCs w:val="24"/>
        </w:rPr>
        <w:t xml:space="preserve">. Шестакова–председатель </w:t>
      </w:r>
      <w:r w:rsidR="001D5AF3" w:rsidRPr="00CF4450">
        <w:rPr>
          <w:rFonts w:ascii="Times New Roman" w:hAnsi="Times New Roman" w:cs="Times New Roman"/>
          <w:sz w:val="24"/>
          <w:szCs w:val="24"/>
        </w:rPr>
        <w:t xml:space="preserve"> комиссии.</w:t>
      </w:r>
      <w:r w:rsidR="00440628" w:rsidRPr="00CF4450">
        <w:rPr>
          <w:rFonts w:ascii="Times New Roman" w:hAnsi="Times New Roman" w:cs="Times New Roman"/>
          <w:sz w:val="24"/>
          <w:szCs w:val="24"/>
        </w:rPr>
        <w:t xml:space="preserve"> Председатель местной организации Профсоюза работников образования.</w:t>
      </w:r>
    </w:p>
    <w:p w:rsidR="00607FC2" w:rsidRPr="00CF4450" w:rsidRDefault="00607FC2" w:rsidP="00607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Члены комиссии:1.</w:t>
      </w:r>
      <w:r w:rsidR="001D5AF3" w:rsidRPr="00CF4450">
        <w:rPr>
          <w:rFonts w:ascii="Times New Roman" w:hAnsi="Times New Roman" w:cs="Times New Roman"/>
          <w:sz w:val="24"/>
          <w:szCs w:val="24"/>
        </w:rPr>
        <w:t>Калачёв В.Н. председатель ревизионной комиссии.</w:t>
      </w:r>
    </w:p>
    <w:p w:rsidR="00607FC2" w:rsidRPr="00CF4450" w:rsidRDefault="00607FC2" w:rsidP="00607FC2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ab/>
        <w:t xml:space="preserve">2.Голегузова С.В.- </w:t>
      </w:r>
      <w:r w:rsidR="001D5AF3" w:rsidRPr="00CF4450">
        <w:rPr>
          <w:rFonts w:ascii="Times New Roman" w:hAnsi="Times New Roman" w:cs="Times New Roman"/>
          <w:sz w:val="24"/>
          <w:szCs w:val="24"/>
        </w:rPr>
        <w:t xml:space="preserve"> специалист комитета по образованию (</w:t>
      </w:r>
      <w:r w:rsidRPr="00CF4450">
        <w:rPr>
          <w:rFonts w:ascii="Times New Roman" w:hAnsi="Times New Roman" w:cs="Times New Roman"/>
          <w:sz w:val="24"/>
          <w:szCs w:val="24"/>
        </w:rPr>
        <w:t>делопроизводство.</w:t>
      </w:r>
      <w:r w:rsidR="001D5AF3" w:rsidRPr="00CF4450">
        <w:rPr>
          <w:rFonts w:ascii="Times New Roman" w:hAnsi="Times New Roman" w:cs="Times New Roman"/>
          <w:sz w:val="24"/>
          <w:szCs w:val="24"/>
        </w:rPr>
        <w:t>)</w:t>
      </w:r>
    </w:p>
    <w:p w:rsidR="00607FC2" w:rsidRPr="00CF4450" w:rsidRDefault="00607FC2" w:rsidP="00607FC2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ab/>
        <w:t>3.Климова А.С. –гл</w:t>
      </w:r>
      <w:proofErr w:type="gramStart"/>
      <w:r w:rsidRPr="00CF4450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CF4450">
        <w:rPr>
          <w:rFonts w:ascii="Times New Roman" w:hAnsi="Times New Roman" w:cs="Times New Roman"/>
          <w:sz w:val="24"/>
          <w:szCs w:val="24"/>
        </w:rPr>
        <w:t>кономист комитета по образованию.</w:t>
      </w:r>
    </w:p>
    <w:p w:rsidR="00607FC2" w:rsidRPr="00CF4450" w:rsidRDefault="00607FC2" w:rsidP="00607FC2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ab/>
        <w:t>4.Жидовинова Е.Н. председатель первичной профсоюзной организации</w:t>
      </w:r>
    </w:p>
    <w:p w:rsidR="00607FC2" w:rsidRPr="00CF4450" w:rsidRDefault="00607FC2" w:rsidP="00607FC2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 xml:space="preserve">                                    Целинной СОШ№2.  </w:t>
      </w:r>
    </w:p>
    <w:p w:rsidR="00607FC2" w:rsidRPr="00CF4450" w:rsidRDefault="00607FC2" w:rsidP="00607FC2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Изучили следующие документы</w:t>
      </w:r>
      <w:proofErr w:type="gramStart"/>
      <w:r w:rsidRPr="00CF4450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CF4450">
        <w:rPr>
          <w:rFonts w:ascii="Times New Roman" w:hAnsi="Times New Roman" w:cs="Times New Roman"/>
          <w:sz w:val="24"/>
          <w:szCs w:val="24"/>
        </w:rPr>
        <w:t>копии трудовых договоров, приказы о приёме на работу, правила внутреннего трудового распорядка, действующие коллективные договора с приложениями по оплате труда).</w:t>
      </w:r>
    </w:p>
    <w:p w:rsidR="00607FC2" w:rsidRPr="00CF4450" w:rsidRDefault="00607FC2" w:rsidP="00607FC2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 xml:space="preserve">     В результате изучения приказов о приёме на работу выявлены следующие нарушения:</w:t>
      </w:r>
    </w:p>
    <w:p w:rsidR="00607FC2" w:rsidRPr="00CF4450" w:rsidRDefault="00607FC2" w:rsidP="00607FC2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4450">
        <w:rPr>
          <w:rFonts w:ascii="Times New Roman" w:hAnsi="Times New Roman" w:cs="Times New Roman"/>
          <w:sz w:val="24"/>
          <w:szCs w:val="24"/>
        </w:rPr>
        <w:t>-Не указаны № трудовых договоров, послужившие основанием для издания приказа,</w:t>
      </w:r>
      <w:proofErr w:type="gramEnd"/>
    </w:p>
    <w:p w:rsidR="00607FC2" w:rsidRPr="00CF4450" w:rsidRDefault="00607FC2" w:rsidP="00607FC2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4450">
        <w:rPr>
          <w:rFonts w:ascii="Times New Roman" w:hAnsi="Times New Roman" w:cs="Times New Roman"/>
          <w:b/>
          <w:sz w:val="24"/>
          <w:szCs w:val="24"/>
        </w:rPr>
        <w:t>-в приказе об увольнении не указывается:</w:t>
      </w:r>
    </w:p>
    <w:p w:rsidR="00607FC2" w:rsidRPr="00CF4450" w:rsidRDefault="00607FC2" w:rsidP="00607FC2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 xml:space="preserve"> -статья и пункт ТК РФ,</w:t>
      </w:r>
    </w:p>
    <w:p w:rsidR="00607FC2" w:rsidRPr="00CF4450" w:rsidRDefault="00607FC2" w:rsidP="00607FC2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-</w:t>
      </w:r>
      <w:r w:rsidRPr="00CF4450">
        <w:rPr>
          <w:rFonts w:ascii="Times New Roman" w:hAnsi="Times New Roman" w:cs="Times New Roman"/>
          <w:b/>
          <w:sz w:val="24"/>
          <w:szCs w:val="24"/>
        </w:rPr>
        <w:t>не соблюдение требований к содержанию приказов о приёме на работу</w:t>
      </w:r>
      <w:r w:rsidRPr="00CF4450">
        <w:rPr>
          <w:rFonts w:ascii="Times New Roman" w:hAnsi="Times New Roman" w:cs="Times New Roman"/>
          <w:sz w:val="24"/>
          <w:szCs w:val="24"/>
        </w:rPr>
        <w:t>.</w:t>
      </w:r>
    </w:p>
    <w:p w:rsidR="00607FC2" w:rsidRPr="00CF4450" w:rsidRDefault="00607FC2" w:rsidP="00607FC2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4450">
        <w:rPr>
          <w:rFonts w:ascii="Times New Roman" w:hAnsi="Times New Roman" w:cs="Times New Roman"/>
          <w:b/>
          <w:sz w:val="24"/>
          <w:szCs w:val="24"/>
        </w:rPr>
        <w:t xml:space="preserve">(ст. 68 ТК РФ)  </w:t>
      </w:r>
    </w:p>
    <w:p w:rsidR="00607FC2" w:rsidRPr="00CF4450" w:rsidRDefault="00607FC2" w:rsidP="00607FC2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 xml:space="preserve">-работодатель не ознакомил работника под роспись с приказом. </w:t>
      </w:r>
    </w:p>
    <w:p w:rsidR="00607FC2" w:rsidRPr="00CF4450" w:rsidRDefault="00607FC2" w:rsidP="00607FC2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-в приказе о приёме на работу не указано, что работа кочегара является основной работой или по совместительству (ст.282 ТК РФ, ст.57ТК РФ)</w:t>
      </w:r>
    </w:p>
    <w:p w:rsidR="00607FC2" w:rsidRPr="00CF4450" w:rsidRDefault="00607FC2" w:rsidP="00607FC2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4450">
        <w:rPr>
          <w:rFonts w:ascii="Times New Roman" w:hAnsi="Times New Roman" w:cs="Times New Roman"/>
          <w:b/>
          <w:sz w:val="24"/>
          <w:szCs w:val="24"/>
        </w:rPr>
        <w:t>-в трудовом договоре не указывается:</w:t>
      </w:r>
    </w:p>
    <w:p w:rsidR="00607FC2" w:rsidRPr="00CF4450" w:rsidRDefault="00607FC2" w:rsidP="00607FC2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-что   образовательное учреждение действует на основании Устава,</w:t>
      </w:r>
    </w:p>
    <w:p w:rsidR="00607FC2" w:rsidRPr="00CF4450" w:rsidRDefault="00607FC2" w:rsidP="00607FC2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-копии договоров не выдаются работникам на руки ( нет подписи в получении экземпляра)</w:t>
      </w:r>
      <w:proofErr w:type="gramStart"/>
      <w:r w:rsidRPr="00CF4450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CF4450">
        <w:rPr>
          <w:rFonts w:ascii="Times New Roman" w:hAnsi="Times New Roman" w:cs="Times New Roman"/>
          <w:sz w:val="24"/>
          <w:szCs w:val="24"/>
        </w:rPr>
        <w:t>т.57 ТК РФ ст. 67ТК РФ)</w:t>
      </w:r>
    </w:p>
    <w:p w:rsidR="00607FC2" w:rsidRPr="00CF4450" w:rsidRDefault="00607FC2" w:rsidP="00607FC2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-нет даты начала работы, режим рабочего времени не указан.</w:t>
      </w:r>
    </w:p>
    <w:p w:rsidR="00607FC2" w:rsidRPr="00CF4450" w:rsidRDefault="00607FC2" w:rsidP="00607FC2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 xml:space="preserve">-сведения о </w:t>
      </w:r>
      <w:proofErr w:type="gramStart"/>
      <w:r w:rsidRPr="00CF4450">
        <w:rPr>
          <w:rFonts w:ascii="Times New Roman" w:hAnsi="Times New Roman" w:cs="Times New Roman"/>
          <w:sz w:val="24"/>
          <w:szCs w:val="24"/>
        </w:rPr>
        <w:t>документах, удостоверяющих личность работника занесены</w:t>
      </w:r>
      <w:proofErr w:type="gramEnd"/>
      <w:r w:rsidRPr="00CF4450">
        <w:rPr>
          <w:rFonts w:ascii="Times New Roman" w:hAnsi="Times New Roman" w:cs="Times New Roman"/>
          <w:sz w:val="24"/>
          <w:szCs w:val="24"/>
        </w:rPr>
        <w:t xml:space="preserve"> в трудовой договор не в полном объёме (ст. 57 ТК РФ)  </w:t>
      </w:r>
    </w:p>
    <w:p w:rsidR="00607FC2" w:rsidRPr="00CF4450" w:rsidRDefault="00607FC2" w:rsidP="00607FC2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lastRenderedPageBreak/>
        <w:t>-в срочном трудовом договоре не указываются обстоятельства (причины)</w:t>
      </w:r>
      <w:proofErr w:type="gramStart"/>
      <w:r w:rsidRPr="00CF445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CF4450">
        <w:rPr>
          <w:rFonts w:ascii="Times New Roman" w:hAnsi="Times New Roman" w:cs="Times New Roman"/>
          <w:sz w:val="24"/>
          <w:szCs w:val="24"/>
        </w:rPr>
        <w:t>ослужившие основанием для его заключения,(ст.59 ТК РФ)</w:t>
      </w:r>
    </w:p>
    <w:p w:rsidR="00607FC2" w:rsidRPr="00CF4450" w:rsidRDefault="00607FC2" w:rsidP="00607FC2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-нет в договорах ИНН работников,-</w:t>
      </w:r>
    </w:p>
    <w:p w:rsidR="00607FC2" w:rsidRPr="00CF4450" w:rsidRDefault="00607FC2" w:rsidP="00607FC2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В положения по оплате труда не внесены изменения  в 7 образовательных учреждениях.</w:t>
      </w:r>
    </w:p>
    <w:p w:rsidR="00607FC2" w:rsidRPr="00CF4450" w:rsidRDefault="00607FC2" w:rsidP="00607FC2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Представления о выявленных нарушениях  получили -10 руководителей ОУ получили рекомендации по устранению нарушений срок</w:t>
      </w:r>
      <w:r w:rsidR="001D5AF3" w:rsidRPr="00CF4450">
        <w:rPr>
          <w:rFonts w:ascii="Times New Roman" w:hAnsi="Times New Roman" w:cs="Times New Roman"/>
          <w:sz w:val="24"/>
          <w:szCs w:val="24"/>
        </w:rPr>
        <w:t xml:space="preserve"> исполнения до 01. 02</w:t>
      </w:r>
      <w:r w:rsidRPr="00CF4450">
        <w:rPr>
          <w:rFonts w:ascii="Times New Roman" w:hAnsi="Times New Roman" w:cs="Times New Roman"/>
          <w:sz w:val="24"/>
          <w:szCs w:val="24"/>
        </w:rPr>
        <w:t xml:space="preserve">. 2018года. </w:t>
      </w:r>
    </w:p>
    <w:p w:rsidR="00607FC2" w:rsidRPr="00CF4450" w:rsidRDefault="00607FC2" w:rsidP="00607FC2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Проверка закончилась 14 декабря 2017года.</w:t>
      </w:r>
    </w:p>
    <w:p w:rsidR="00607FC2" w:rsidRPr="00CF4450" w:rsidRDefault="00607FC2" w:rsidP="00607FC2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Консультации и разъяснения получили 45 человек:</w:t>
      </w:r>
    </w:p>
    <w:p w:rsidR="00607FC2" w:rsidRPr="00CF4450" w:rsidRDefault="00607FC2" w:rsidP="00607FC2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Основные  темы вопросо</w:t>
      </w:r>
      <w:proofErr w:type="gramStart"/>
      <w:r w:rsidRPr="00CF4450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CF4450">
        <w:rPr>
          <w:rFonts w:ascii="Times New Roman" w:hAnsi="Times New Roman" w:cs="Times New Roman"/>
          <w:sz w:val="24"/>
          <w:szCs w:val="24"/>
        </w:rPr>
        <w:t xml:space="preserve">: ,Прохождение аттестации, оформление </w:t>
      </w:r>
      <w:proofErr w:type="spellStart"/>
      <w:r w:rsidRPr="00CF4450">
        <w:rPr>
          <w:rFonts w:ascii="Times New Roman" w:hAnsi="Times New Roman" w:cs="Times New Roman"/>
          <w:sz w:val="24"/>
          <w:szCs w:val="24"/>
        </w:rPr>
        <w:t>ссуда-заёма,о</w:t>
      </w:r>
      <w:proofErr w:type="spellEnd"/>
      <w:r w:rsidRPr="00CF4450">
        <w:rPr>
          <w:rFonts w:ascii="Times New Roman" w:hAnsi="Times New Roman" w:cs="Times New Roman"/>
          <w:sz w:val="24"/>
          <w:szCs w:val="24"/>
        </w:rPr>
        <w:t xml:space="preserve"> коммунальных услугах</w:t>
      </w:r>
      <w:r w:rsidR="001D5AF3" w:rsidRPr="00CF4450">
        <w:rPr>
          <w:rFonts w:ascii="Times New Roman" w:hAnsi="Times New Roman" w:cs="Times New Roman"/>
          <w:sz w:val="24"/>
          <w:szCs w:val="24"/>
        </w:rPr>
        <w:t xml:space="preserve"> </w:t>
      </w:r>
      <w:r w:rsidRPr="00CF4450">
        <w:rPr>
          <w:rFonts w:ascii="Times New Roman" w:hAnsi="Times New Roman" w:cs="Times New Roman"/>
          <w:sz w:val="24"/>
          <w:szCs w:val="24"/>
        </w:rPr>
        <w:t>,по сокращению штатов в ДОУ, оформление отпуска на 1год,</w:t>
      </w:r>
    </w:p>
    <w:p w:rsidR="009A057B" w:rsidRPr="00CF4450" w:rsidRDefault="00607FC2" w:rsidP="00607FC2">
      <w:pPr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Где и как можно приобрести жильё для молодой семьи, о присвоении звания ветеран труда, награждение обслуживающего персонала, отказ досрочной пенсии, оплата</w:t>
      </w:r>
      <w:r w:rsidR="00FF0C0E" w:rsidRPr="00CF4450">
        <w:rPr>
          <w:rFonts w:ascii="Times New Roman" w:hAnsi="Times New Roman" w:cs="Times New Roman"/>
          <w:sz w:val="24"/>
          <w:szCs w:val="24"/>
        </w:rPr>
        <w:t xml:space="preserve"> </w:t>
      </w:r>
      <w:r w:rsidR="00440628" w:rsidRPr="00CF4450">
        <w:rPr>
          <w:rFonts w:ascii="Times New Roman" w:hAnsi="Times New Roman" w:cs="Times New Roman"/>
          <w:sz w:val="24"/>
          <w:szCs w:val="24"/>
        </w:rPr>
        <w:t>стимулирующей школьному библиотекарю, задержка оплаты за классное руководство</w:t>
      </w:r>
      <w:r w:rsidR="00FF0C0E" w:rsidRPr="00CF4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C8E" w:rsidRPr="00CF4450" w:rsidRDefault="009A057B" w:rsidP="00607FC2">
      <w:pPr>
        <w:rPr>
          <w:rFonts w:ascii="Times New Roman" w:hAnsi="Times New Roman" w:cs="Times New Roman"/>
          <w:sz w:val="24"/>
          <w:szCs w:val="24"/>
        </w:rPr>
      </w:pPr>
      <w:r w:rsidRPr="00CC3C73">
        <w:rPr>
          <w:rFonts w:ascii="Times New Roman" w:hAnsi="Times New Roman" w:cs="Times New Roman"/>
          <w:b/>
          <w:sz w:val="28"/>
          <w:szCs w:val="28"/>
        </w:rPr>
        <w:t>Социальное партнёрство</w:t>
      </w:r>
      <w:r w:rsidR="00440628" w:rsidRPr="00CC3C73">
        <w:rPr>
          <w:rFonts w:ascii="Times New Roman" w:hAnsi="Times New Roman" w:cs="Times New Roman"/>
          <w:b/>
          <w:sz w:val="28"/>
          <w:szCs w:val="28"/>
        </w:rPr>
        <w:t>.</w:t>
      </w:r>
      <w:r w:rsidR="00FF0C0E" w:rsidRPr="00CF4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D3347" w:rsidRPr="00CF4450">
        <w:rPr>
          <w:rFonts w:ascii="Times New Roman" w:hAnsi="Times New Roman" w:cs="Times New Roman"/>
          <w:b/>
          <w:sz w:val="24"/>
          <w:szCs w:val="24"/>
        </w:rPr>
        <w:t>–</w:t>
      </w:r>
      <w:r w:rsidR="001D3347" w:rsidRPr="00CF4450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1D3347" w:rsidRPr="00CF4450">
        <w:rPr>
          <w:rFonts w:ascii="Times New Roman" w:hAnsi="Times New Roman" w:cs="Times New Roman"/>
          <w:sz w:val="24"/>
          <w:szCs w:val="24"/>
        </w:rPr>
        <w:t>то не только взаимные требования, но и взаимная ответственность. Нам удалось добиться оформления протоколов в период подписания коллективных договоров в коллективе</w:t>
      </w:r>
      <w:proofErr w:type="gramStart"/>
      <w:r w:rsidR="001D3347" w:rsidRPr="00CF44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D3347" w:rsidRPr="00CF4450">
        <w:rPr>
          <w:rFonts w:ascii="Times New Roman" w:hAnsi="Times New Roman" w:cs="Times New Roman"/>
          <w:sz w:val="24"/>
          <w:szCs w:val="24"/>
        </w:rPr>
        <w:t xml:space="preserve"> Все образовательные организации имеют </w:t>
      </w:r>
      <w:r w:rsidR="00FF0C0E" w:rsidRPr="00CF4450">
        <w:rPr>
          <w:rFonts w:ascii="Times New Roman" w:hAnsi="Times New Roman" w:cs="Times New Roman"/>
          <w:sz w:val="24"/>
          <w:szCs w:val="24"/>
        </w:rPr>
        <w:t xml:space="preserve">  </w:t>
      </w:r>
      <w:r w:rsidR="001D3347" w:rsidRPr="00CF4450">
        <w:rPr>
          <w:rFonts w:ascii="Times New Roman" w:hAnsi="Times New Roman" w:cs="Times New Roman"/>
          <w:sz w:val="24"/>
          <w:szCs w:val="24"/>
        </w:rPr>
        <w:t xml:space="preserve">действующие коллективные договора. Перезаключили </w:t>
      </w:r>
      <w:proofErr w:type="spellStart"/>
      <w:r w:rsidR="001D3347" w:rsidRPr="00CF4450">
        <w:rPr>
          <w:rFonts w:ascii="Times New Roman" w:hAnsi="Times New Roman" w:cs="Times New Roman"/>
          <w:sz w:val="24"/>
          <w:szCs w:val="24"/>
        </w:rPr>
        <w:t>колдоговора</w:t>
      </w:r>
      <w:proofErr w:type="spellEnd"/>
      <w:r w:rsidR="001D3347" w:rsidRPr="00CF4450">
        <w:rPr>
          <w:rFonts w:ascii="Times New Roman" w:hAnsi="Times New Roman" w:cs="Times New Roman"/>
          <w:sz w:val="24"/>
          <w:szCs w:val="24"/>
        </w:rPr>
        <w:t xml:space="preserve"> в этом году </w:t>
      </w:r>
      <w:r w:rsidR="00FF0C0E" w:rsidRPr="00CF44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3347" w:rsidRPr="00CF44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D3347" w:rsidRPr="00CF4450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="001D3347" w:rsidRPr="00CF4450">
        <w:rPr>
          <w:rFonts w:ascii="Times New Roman" w:hAnsi="Times New Roman" w:cs="Times New Roman"/>
          <w:sz w:val="24"/>
          <w:szCs w:val="24"/>
        </w:rPr>
        <w:t xml:space="preserve"> организации. Проверено в 2017году -15 </w:t>
      </w:r>
      <w:proofErr w:type="spellStart"/>
      <w:r w:rsidR="001D3347" w:rsidRPr="00CF4450">
        <w:rPr>
          <w:rFonts w:ascii="Times New Roman" w:hAnsi="Times New Roman" w:cs="Times New Roman"/>
          <w:sz w:val="24"/>
          <w:szCs w:val="24"/>
        </w:rPr>
        <w:t>колдоговоров</w:t>
      </w:r>
      <w:proofErr w:type="spellEnd"/>
      <w:r w:rsidR="001D3347" w:rsidRPr="00CF4450">
        <w:rPr>
          <w:rFonts w:ascii="Times New Roman" w:hAnsi="Times New Roman" w:cs="Times New Roman"/>
          <w:sz w:val="24"/>
          <w:szCs w:val="24"/>
        </w:rPr>
        <w:t>. Нет раздела Молодёжная политика в 2 учреждениях ДОУ.</w:t>
      </w:r>
      <w:r w:rsidR="00FF0C0E" w:rsidRPr="00CF445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A1F81" w:rsidRPr="00CC3C73" w:rsidRDefault="00D85C8E" w:rsidP="00607FC2">
      <w:pPr>
        <w:rPr>
          <w:rFonts w:ascii="Times New Roman" w:hAnsi="Times New Roman" w:cs="Times New Roman"/>
          <w:b/>
          <w:sz w:val="28"/>
          <w:szCs w:val="28"/>
        </w:rPr>
      </w:pPr>
      <w:r w:rsidRPr="00CC3C73">
        <w:rPr>
          <w:rFonts w:ascii="Times New Roman" w:hAnsi="Times New Roman" w:cs="Times New Roman"/>
          <w:b/>
          <w:sz w:val="28"/>
          <w:szCs w:val="28"/>
        </w:rPr>
        <w:t>ФИНАНСОВОЕ ОБЕСПЕЧЕНИЕ ДЕЯТЕЛЬНОСТИ ПРОФСОЮЗА</w:t>
      </w:r>
      <w:r w:rsidR="00FF0C0E" w:rsidRPr="00CC3C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BB8" w:rsidRPr="00CF4450" w:rsidRDefault="00D85C8E" w:rsidP="00D85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 xml:space="preserve">Финансовая работа является одним из важнейших направлений в деятельности Профсоюза. В ОСНОВУ ФИНАНСОВОЙ РАБОТЫ Профсоюза положен принцип, отвечающий характеру деятельности Профсоюза, </w:t>
      </w:r>
      <w:proofErr w:type="gramStart"/>
      <w:r w:rsidRPr="00CF445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F4450">
        <w:rPr>
          <w:rFonts w:ascii="Times New Roman" w:hAnsi="Times New Roman" w:cs="Times New Roman"/>
          <w:sz w:val="24"/>
          <w:szCs w:val="24"/>
        </w:rPr>
        <w:t>аксимальное возвращение средств, полученных от членов Профсоюза в виде членских взносов , на благо самих же членов Профсоюза через результаты деятельности. Профсоюз обладает финансовой самостоятельностью.</w:t>
      </w:r>
    </w:p>
    <w:p w:rsidR="007E129E" w:rsidRPr="00CF4450" w:rsidRDefault="007E129E" w:rsidP="00D85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Ключевой целью финансовой политики местной организации Профсоюза в 2017году являлось повышение эффективности использования средств на обеспечение деятельности профсоюза по удовлетворению социально-экономических и профессиональных интересов членов профсоюза, предоставление им различных социальных услуг и расширение форм поддержки.</w:t>
      </w:r>
      <w:r w:rsidR="001431D2" w:rsidRPr="00CF4450">
        <w:rPr>
          <w:rFonts w:ascii="Times New Roman" w:hAnsi="Times New Roman" w:cs="Times New Roman"/>
          <w:sz w:val="24"/>
          <w:szCs w:val="24"/>
        </w:rPr>
        <w:t xml:space="preserve"> </w:t>
      </w:r>
      <w:r w:rsidRPr="00CF4450">
        <w:rPr>
          <w:rFonts w:ascii="Times New Roman" w:hAnsi="Times New Roman" w:cs="Times New Roman"/>
          <w:sz w:val="24"/>
          <w:szCs w:val="24"/>
        </w:rPr>
        <w:t>На протяжении всего отчетного периода осуществлялся</w:t>
      </w:r>
      <w:r w:rsidR="001431D2" w:rsidRPr="00CF4450">
        <w:rPr>
          <w:rFonts w:ascii="Times New Roman" w:hAnsi="Times New Roman" w:cs="Times New Roman"/>
          <w:sz w:val="24"/>
          <w:szCs w:val="24"/>
        </w:rPr>
        <w:t xml:space="preserve"> контроль полноты сбора членских профсоюзных взносов, уделялось внимание информированию рационального расходования профсоюзных средств.</w:t>
      </w:r>
    </w:p>
    <w:p w:rsidR="00D41120" w:rsidRPr="00CF4450" w:rsidRDefault="001431D2" w:rsidP="00D41120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4450">
        <w:rPr>
          <w:rFonts w:ascii="Times New Roman" w:hAnsi="Times New Roman" w:cs="Times New Roman"/>
          <w:sz w:val="24"/>
          <w:szCs w:val="24"/>
        </w:rPr>
        <w:t>Доходная часть членских профсоюзных взносов за 2017год  составила 635тыс</w:t>
      </w:r>
      <w:proofErr w:type="gramStart"/>
      <w:r w:rsidRPr="00CF445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F4450">
        <w:rPr>
          <w:rFonts w:ascii="Times New Roman" w:hAnsi="Times New Roman" w:cs="Times New Roman"/>
          <w:sz w:val="24"/>
          <w:szCs w:val="24"/>
        </w:rPr>
        <w:t>ублей из них 34% (216 тыс.руб.) перечислено в</w:t>
      </w:r>
      <w:r w:rsidR="00E86BF4" w:rsidRPr="00CF4450">
        <w:rPr>
          <w:rFonts w:ascii="Times New Roman" w:hAnsi="Times New Roman" w:cs="Times New Roman"/>
          <w:sz w:val="24"/>
          <w:szCs w:val="24"/>
        </w:rPr>
        <w:t xml:space="preserve"> краевой комитет Профсоюза. Первичным профсоюзным </w:t>
      </w:r>
      <w:r w:rsidR="003F67B4" w:rsidRPr="00CF4450">
        <w:rPr>
          <w:rFonts w:ascii="Times New Roman" w:hAnsi="Times New Roman" w:cs="Times New Roman"/>
          <w:sz w:val="24"/>
          <w:szCs w:val="24"/>
        </w:rPr>
        <w:t>организациям перечислено 23% (146</w:t>
      </w:r>
      <w:r w:rsidR="00E86BF4" w:rsidRPr="00CF445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6BF4" w:rsidRPr="00CF445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6BF4" w:rsidRPr="00CF4450">
        <w:rPr>
          <w:rFonts w:ascii="Times New Roman" w:hAnsi="Times New Roman" w:cs="Times New Roman"/>
          <w:sz w:val="24"/>
          <w:szCs w:val="24"/>
        </w:rPr>
        <w:t xml:space="preserve">ублей).На выдачу </w:t>
      </w:r>
      <w:proofErr w:type="spellStart"/>
      <w:r w:rsidR="00E86BF4" w:rsidRPr="00CF4450">
        <w:rPr>
          <w:rFonts w:ascii="Times New Roman" w:hAnsi="Times New Roman" w:cs="Times New Roman"/>
          <w:sz w:val="24"/>
          <w:szCs w:val="24"/>
        </w:rPr>
        <w:t>ссуда-заёма</w:t>
      </w:r>
      <w:proofErr w:type="spellEnd"/>
      <w:r w:rsidR="00E86BF4" w:rsidRPr="00CF4450">
        <w:rPr>
          <w:rFonts w:ascii="Times New Roman" w:hAnsi="Times New Roman" w:cs="Times New Roman"/>
          <w:sz w:val="24"/>
          <w:szCs w:val="24"/>
        </w:rPr>
        <w:t xml:space="preserve"> израсходован</w:t>
      </w:r>
      <w:r w:rsidR="005976A0" w:rsidRPr="00CF4450">
        <w:rPr>
          <w:rFonts w:ascii="Times New Roman" w:hAnsi="Times New Roman" w:cs="Times New Roman"/>
          <w:sz w:val="24"/>
          <w:szCs w:val="24"/>
        </w:rPr>
        <w:t>о 252 тыс.рублей для 25 членов П</w:t>
      </w:r>
      <w:r w:rsidR="00E86BF4" w:rsidRPr="00CF4450">
        <w:rPr>
          <w:rFonts w:ascii="Times New Roman" w:hAnsi="Times New Roman" w:cs="Times New Roman"/>
          <w:sz w:val="24"/>
          <w:szCs w:val="24"/>
        </w:rPr>
        <w:t>рофсоюза.</w:t>
      </w:r>
      <w:r w:rsidR="005976A0" w:rsidRPr="00CF4450">
        <w:rPr>
          <w:rFonts w:ascii="Times New Roman" w:hAnsi="Times New Roman" w:cs="Times New Roman"/>
          <w:sz w:val="24"/>
          <w:szCs w:val="24"/>
        </w:rPr>
        <w:t xml:space="preserve"> Материальная помощь членам Профсоюза составила 25 тыс</w:t>
      </w:r>
      <w:proofErr w:type="gramStart"/>
      <w:r w:rsidR="005976A0" w:rsidRPr="00CF445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976A0" w:rsidRPr="00CF4450">
        <w:rPr>
          <w:rFonts w:ascii="Times New Roman" w:hAnsi="Times New Roman" w:cs="Times New Roman"/>
          <w:sz w:val="24"/>
          <w:szCs w:val="24"/>
        </w:rPr>
        <w:t xml:space="preserve">ублей, премирование профактива 69 тыс.рублей, культурно-массовые мероприятия  157 тыс.рублей. Услуги банка 31 </w:t>
      </w:r>
      <w:proofErr w:type="spellStart"/>
      <w:r w:rsidR="005976A0" w:rsidRPr="00CF4450">
        <w:rPr>
          <w:rFonts w:ascii="Times New Roman" w:hAnsi="Times New Roman" w:cs="Times New Roman"/>
          <w:sz w:val="24"/>
          <w:szCs w:val="24"/>
        </w:rPr>
        <w:t>тыс.рублей</w:t>
      </w:r>
      <w:proofErr w:type="gramStart"/>
      <w:r w:rsidR="005976A0" w:rsidRPr="00CF4450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5976A0" w:rsidRPr="00CF4450">
        <w:rPr>
          <w:rFonts w:ascii="Times New Roman" w:hAnsi="Times New Roman" w:cs="Times New Roman"/>
          <w:sz w:val="24"/>
          <w:szCs w:val="24"/>
        </w:rPr>
        <w:t xml:space="preserve"> целях стимулирования профессионального роста педагогов выделены средства </w:t>
      </w:r>
      <w:r w:rsidR="003F67B4" w:rsidRPr="00CF445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3F67B4" w:rsidRPr="00CF445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3F67B4" w:rsidRPr="00CF4450">
        <w:rPr>
          <w:rFonts w:ascii="Times New Roman" w:hAnsi="Times New Roman" w:cs="Times New Roman"/>
          <w:sz w:val="24"/>
          <w:szCs w:val="24"/>
        </w:rPr>
        <w:t xml:space="preserve"> профессиональных конкурсов «Учитель года». «Воспитатель года», «Педагогический дебют на общую сумму 7 тыс</w:t>
      </w:r>
      <w:proofErr w:type="gramStart"/>
      <w:r w:rsidR="003F67B4" w:rsidRPr="00CF445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F67B4" w:rsidRPr="00CF4450">
        <w:rPr>
          <w:rFonts w:ascii="Times New Roman" w:hAnsi="Times New Roman" w:cs="Times New Roman"/>
          <w:sz w:val="24"/>
          <w:szCs w:val="24"/>
        </w:rPr>
        <w:t>ублей. Информационно-пропагандистская работа- 16 тыс</w:t>
      </w:r>
      <w:proofErr w:type="gramStart"/>
      <w:r w:rsidR="003F67B4" w:rsidRPr="00CF445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F67B4" w:rsidRPr="00CF4450">
        <w:rPr>
          <w:rFonts w:ascii="Times New Roman" w:hAnsi="Times New Roman" w:cs="Times New Roman"/>
          <w:sz w:val="24"/>
          <w:szCs w:val="24"/>
        </w:rPr>
        <w:t>ублей Остаток средств на конец года составил186 тыс.рублей.</w:t>
      </w:r>
      <w:r w:rsidR="00D41120" w:rsidRPr="00CF44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1120" w:rsidRPr="00CF4450" w:rsidRDefault="00D41120" w:rsidP="00D41120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1120" w:rsidRPr="00CC3C73" w:rsidRDefault="00D41120" w:rsidP="00D41120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3C73">
        <w:rPr>
          <w:rFonts w:ascii="Times New Roman" w:hAnsi="Times New Roman" w:cs="Times New Roman"/>
          <w:b/>
          <w:sz w:val="28"/>
          <w:szCs w:val="28"/>
        </w:rPr>
        <w:t>МОЛОДЁЖНАЯ ПОЛИТИКА</w:t>
      </w:r>
    </w:p>
    <w:p w:rsidR="00D41120" w:rsidRPr="00CF4450" w:rsidRDefault="00D41120" w:rsidP="00D41120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05" w:type="dxa"/>
        <w:tblInd w:w="250" w:type="dxa"/>
        <w:tblLayout w:type="fixed"/>
        <w:tblLook w:val="0000"/>
      </w:tblPr>
      <w:tblGrid>
        <w:gridCol w:w="8505"/>
      </w:tblGrid>
      <w:tr w:rsidR="00D41120" w:rsidRPr="00CF4450" w:rsidTr="00D41120">
        <w:trPr>
          <w:trHeight w:val="464"/>
        </w:trPr>
        <w:tc>
          <w:tcPr>
            <w:tcW w:w="8505" w:type="dxa"/>
          </w:tcPr>
          <w:p w:rsidR="00D41120" w:rsidRPr="00CF4450" w:rsidRDefault="00D41120" w:rsidP="00D4112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Молодежный совет с 2016года активно работает под руководством  М.А.Стрельченко педагога дополнительного образования. </w:t>
            </w:r>
          </w:p>
          <w:p w:rsidR="00D41120" w:rsidRPr="00CF4450" w:rsidRDefault="00D41120" w:rsidP="00474A7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В настоящее время работа Молодежного совета актуальна, так как в соответствии с постановлением Алтайской краевой организации от 20 апреля 2017г. приоритетным в работе Профсоюза является работа именно с молодежью. Во все времена Профсоюз обращал самое пристальное внимание на молодежь, вовлекая ее в свои ряды, видя в ней продолжателей традиций, зачинателей современных методов работы. И сегодня мы не стоим в стороне: решаем материальные проблемы, содействуем обучению, повышению квалификации и профессиональному росту молодых педагогов. Делаем всё, чтобы, найдя солидарную поддержку, молодые педагоги не разочаровались в выбранной профессии и Профсоюзе.</w:t>
            </w:r>
          </w:p>
          <w:p w:rsidR="00D41120" w:rsidRPr="00CF4450" w:rsidRDefault="00D41120" w:rsidP="00474A7B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Целью нашей работы является включение молодых специалистов в общественную жизнь, развитие трудовой и творческой активности и повышение правовой грамотности. Основными формами работы, направленных на повышение престижа профессии учитель являются –</w:t>
            </w:r>
            <w:r w:rsidRPr="00CF4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конкурсы, слеты, акции</w:t>
            </w:r>
            <w:proofErr w:type="gramStart"/>
            <w:r w:rsidRPr="00CF4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F4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консультации.</w:t>
            </w:r>
          </w:p>
          <w:p w:rsidR="00D41120" w:rsidRPr="00CF4450" w:rsidRDefault="00D41120" w:rsidP="00474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Впервые в Целинном районе прошла районная спартакиада «Навстречу рекордам», с целью привлечения сотрудников к систематическим занятиям физической культурой и укрепления здоровья. Приняли участие 8 команд молодёжных советов , (7 из которых работники образования и 1 команда молодёжного совета культуры).</w:t>
            </w:r>
          </w:p>
          <w:p w:rsidR="00D41120" w:rsidRPr="00CF4450" w:rsidRDefault="00D41120" w:rsidP="00474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 xml:space="preserve">5 мая 2017 года с целью популяризации деятельности Профсоюза и обмена опытом работы педагоги молодежного совета Целинной районной организации Профсоюза работников образования и науки РФ совершили автопробег в соседний </w:t>
            </w:r>
            <w:proofErr w:type="spellStart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Ельцовский</w:t>
            </w:r>
            <w:proofErr w:type="spellEnd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 xml:space="preserve"> район: «</w:t>
            </w:r>
            <w:proofErr w:type="gramStart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Целинное</w:t>
            </w:r>
            <w:proofErr w:type="gramEnd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 xml:space="preserve"> – Ельцовка», посвященный празднованию 72-й годовщине Победы  в ВОВ.</w:t>
            </w:r>
            <w:r w:rsidRPr="00CF4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Ельцовке мы стали участниками открытия кросса Победы, возложили цветы к мемориалу, посетили музей Екатерины Савиной и, конечно же, встретились с молодыми педагогами </w:t>
            </w:r>
            <w:proofErr w:type="spellStart"/>
            <w:r w:rsidRPr="00CF4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Ельцовского</w:t>
            </w:r>
            <w:proofErr w:type="spellEnd"/>
            <w:r w:rsidRPr="00CF4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района. Хозяева встретили нас гостеприимно: читали стихи, дети исполняли военные</w:t>
            </w:r>
            <w:r w:rsidRPr="00CF4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песни. Надежда Кирилловна Шестакова, </w:t>
            </w:r>
            <w:r w:rsidRPr="00CF4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Целинной районной организации Профсоюза выступила с информацией «Молодежь – наше будущее». В рамках «Года профсоюзного PR – движения», Стрельченко Марина Анатольевна провела тренинг по информационной работе, в ходе которого участники представили результаты работы в группе. В заключение встречи молодые педагоги </w:t>
            </w:r>
            <w:proofErr w:type="spellStart"/>
            <w:r w:rsidRPr="00CF4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Ельцовского</w:t>
            </w:r>
            <w:proofErr w:type="spellEnd"/>
            <w:r w:rsidRPr="00CF4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поздравили нас с 9 мая и подарили георгиевские ленточки, председатель районной организации Профсоюза Тамара Васильевна Лапина подарила книгу о Екатерине Федоровне Савиной, председатель комитета по образованию Наталья Владимировна Сапарова подарила фотографию живописного села Ельцовка. Мы надеемся, что подобные встречи будут повторяться, и будут стимулировать молодых педагогов вступать в Профсоюз и заниматься активной профессиональной деятельность</w:t>
            </w:r>
            <w:r w:rsidRPr="00CF4450">
              <w:rPr>
                <w:rFonts w:ascii="Times New Roman" w:hAnsi="Times New Roman" w:cs="Times New Roman"/>
                <w:color w:val="000000"/>
              </w:rPr>
              <w:t>ю</w:t>
            </w:r>
            <w:r w:rsidRPr="00CF4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1120" w:rsidRPr="00CF4450" w:rsidRDefault="00D41120" w:rsidP="00474A7B">
            <w:pPr>
              <w:pStyle w:val="a8"/>
              <w:shd w:val="clear" w:color="auto" w:fill="FFFFFF"/>
              <w:jc w:val="both"/>
            </w:pPr>
            <w:r w:rsidRPr="00CF4450">
              <w:rPr>
                <w:color w:val="000000"/>
                <w:sz w:val="20"/>
                <w:szCs w:val="20"/>
              </w:rPr>
              <w:t> </w:t>
            </w:r>
            <w:r w:rsidRPr="00CF4450">
              <w:t>С целью пропаганды деятельности профсоюзных организаций отрасли посредством фотографии и укрепление, развитие воспитательного потенциала семьи с августа по октябрь прошел фотоконкурс «В объективе – профсоюз!» и «Семьи счастливые моменты», организованный молодежным советом Целинной районной организацией  Профсоюза работников образования и науки Российской Федерации.</w:t>
            </w:r>
          </w:p>
          <w:p w:rsidR="00D41120" w:rsidRPr="00CF4450" w:rsidRDefault="00D41120" w:rsidP="00474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30" w:lineRule="exact"/>
              <w:ind w:firstLine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 xml:space="preserve">В фотоконкурсе  </w:t>
            </w:r>
            <w:r w:rsidRPr="00CF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«Семьи счастливые моменты», </w:t>
            </w: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 xml:space="preserve">приняло участие    6 </w:t>
            </w:r>
            <w:r w:rsidRPr="00CF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организаций представлено 21  фоторабота. </w:t>
            </w:r>
          </w:p>
          <w:p w:rsidR="008C0196" w:rsidRPr="00CF4450" w:rsidRDefault="00D41120" w:rsidP="008C0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 xml:space="preserve">В фотоконкурсе  </w:t>
            </w:r>
            <w:r w:rsidRPr="00CF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объективе – профсоюз!» </w:t>
            </w: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приняло участие  8 педагогов из 6 ОУ  представлено 12 работ. Победители конкурса награждены Почётными Грамотами и денежными премия</w:t>
            </w:r>
            <w:r w:rsidR="008C0196" w:rsidRPr="00CF4450">
              <w:rPr>
                <w:rFonts w:ascii="Times New Roman" w:hAnsi="Times New Roman" w:cs="Times New Roman"/>
                <w:sz w:val="24"/>
                <w:szCs w:val="24"/>
              </w:rPr>
              <w:t xml:space="preserve">ми. </w:t>
            </w:r>
          </w:p>
          <w:p w:rsidR="008C0196" w:rsidRPr="00CF4450" w:rsidRDefault="008C0196" w:rsidP="008C0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196" w:rsidRPr="00A17238" w:rsidRDefault="008C0196" w:rsidP="008C019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73">
              <w:rPr>
                <w:rFonts w:ascii="Times New Roman" w:hAnsi="Times New Roman" w:cs="Times New Roman"/>
                <w:b/>
                <w:sz w:val="28"/>
                <w:szCs w:val="28"/>
              </w:rPr>
              <w:t>ОХРАНА ТРУДА</w:t>
            </w:r>
          </w:p>
          <w:p w:rsidR="008C0196" w:rsidRPr="00CF4450" w:rsidRDefault="008C0196" w:rsidP="008C0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196" w:rsidRPr="00CF4450" w:rsidRDefault="008C0196" w:rsidP="008C0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 в Целинной районной организации Профсоюза работников народного образования и науки в апреле проводится месячник по охране </w:t>
            </w:r>
            <w:proofErr w:type="gramStart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gramEnd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 xml:space="preserve"> цель </w:t>
            </w:r>
            <w:proofErr w:type="gramStart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proofErr w:type="gramEnd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0196" w:rsidRPr="00CF4450" w:rsidRDefault="008C0196" w:rsidP="008C0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-усиление деятельности  первичных организаций по вопросам охраны труда,</w:t>
            </w:r>
          </w:p>
          <w:p w:rsidR="008C0196" w:rsidRPr="00CF4450" w:rsidRDefault="008C0196" w:rsidP="008C0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-повышение ответственности работников  за соблюдением требований правил и инструкций по охране труда,</w:t>
            </w:r>
          </w:p>
          <w:p w:rsidR="008C0196" w:rsidRPr="00CF4450" w:rsidRDefault="008C0196" w:rsidP="008C0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-улучшение работы комиссий по охране труда.</w:t>
            </w:r>
          </w:p>
          <w:p w:rsidR="008C0196" w:rsidRPr="00CF4450" w:rsidRDefault="008C0196" w:rsidP="008C0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 xml:space="preserve">         17 первичных профсоюзных организаций приняли активное участие в месячнике. Работодатели издали приказ по образовательным организациям о проведении месячника,</w:t>
            </w:r>
          </w:p>
          <w:p w:rsidR="008C0196" w:rsidRPr="00CF4450" w:rsidRDefault="008C0196" w:rsidP="008C0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На общешкольных линейках ознакомили учащихся с планом проведения месячника. В этот период активно работали классные руководители, родители сотрудники полиции. Учащиеся старших классах проводили мероприятия в младших классах, например, во 2а классе по теме</w:t>
            </w:r>
            <w:proofErr w:type="gramStart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 xml:space="preserve"> Огонь друг и враг»,во 2»Б» классе урок безопасности «Наводнение». С учащимися 3-х классов организован просмотр мультфильма из серии «Школа безопасности»</w:t>
            </w:r>
            <w:proofErr w:type="gramStart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рошли в коллективах собрания с общей повесткой «Профилактика и предупреждение травматизма, обеспечение здоровья работников и учащихся образовательных учреждений».Семинар для классных руководителей по теме «Первичные средства пожаротушения. Их свойства и применение»Помогли провести работники пожарной части с</w:t>
            </w:r>
            <w:proofErr w:type="gramStart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елинное.</w:t>
            </w:r>
          </w:p>
          <w:p w:rsidR="008C0196" w:rsidRPr="00CF4450" w:rsidRDefault="008C0196" w:rsidP="008C0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эвакуации учащихся и сотрудников школ при «чрезвычайных»  обстоятельствах.</w:t>
            </w:r>
          </w:p>
          <w:p w:rsidR="008C0196" w:rsidRPr="00CF4450" w:rsidRDefault="008C0196" w:rsidP="008C0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 xml:space="preserve">    Анализ результатов месячника свидетельствует о следующем:</w:t>
            </w:r>
          </w:p>
          <w:p w:rsidR="008C0196" w:rsidRPr="00CF4450" w:rsidRDefault="008C0196" w:rsidP="008C0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1.В образовательных организациях имеется пакет документов по охране труда на 2017-2018 учебный год.</w:t>
            </w:r>
          </w:p>
          <w:p w:rsidR="008C0196" w:rsidRPr="00CF4450" w:rsidRDefault="008C0196" w:rsidP="008C0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2.Необходимые средства по охране труда в помещениях повышенной опасности</w:t>
            </w:r>
          </w:p>
          <w:p w:rsidR="008C0196" w:rsidRPr="00CF4450" w:rsidRDefault="008C0196" w:rsidP="008C0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3.Проверено наличие инструкций, должностных обязанностей  на рабочих местах у работников.</w:t>
            </w:r>
          </w:p>
          <w:p w:rsidR="008C0196" w:rsidRPr="00CF4450" w:rsidRDefault="008C0196" w:rsidP="008C0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4.У всех сотрудников имеются медицинские книжки, с отметкой о прохождении медосмотра.</w:t>
            </w:r>
          </w:p>
          <w:p w:rsidR="008C0196" w:rsidRDefault="008C0196" w:rsidP="008C0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по охране труда первичной профсоюзной организации </w:t>
            </w:r>
            <w:proofErr w:type="spellStart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Еландинской</w:t>
            </w:r>
            <w:proofErr w:type="spellEnd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 xml:space="preserve"> ООШ в составе председателя первичной организации </w:t>
            </w:r>
            <w:proofErr w:type="spellStart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Тимеркановой</w:t>
            </w:r>
            <w:proofErr w:type="spellEnd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 xml:space="preserve"> Н.Н., члена профкома </w:t>
            </w:r>
            <w:proofErr w:type="spellStart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Ефановой</w:t>
            </w:r>
            <w:proofErr w:type="spellEnd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 xml:space="preserve"> Н.Н. и уполномоченного по охране труда </w:t>
            </w:r>
            <w:proofErr w:type="spellStart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Разаренова</w:t>
            </w:r>
            <w:proofErr w:type="spellEnd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 xml:space="preserve"> Р.Н. провели тематическую проверку по теме </w:t>
            </w:r>
            <w:proofErr w:type="gramStart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Соблюдение государственных нормативных требований охраны труда в спортивном зале МКОУ «</w:t>
            </w:r>
            <w:proofErr w:type="spellStart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Еландинская</w:t>
            </w:r>
            <w:proofErr w:type="spellEnd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школа». Грубых нарушений комиссией не выявлено, есть незначительные ( нарушена целостность оконных стёкол т.е</w:t>
            </w:r>
            <w:proofErr w:type="gramStart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F4450">
              <w:rPr>
                <w:rFonts w:ascii="Times New Roman" w:hAnsi="Times New Roman" w:cs="Times New Roman"/>
                <w:sz w:val="24"/>
                <w:szCs w:val="24"/>
              </w:rPr>
              <w:t>тёкла стычные).</w:t>
            </w:r>
          </w:p>
          <w:p w:rsidR="00CC3C73" w:rsidRDefault="00CC3C73" w:rsidP="008C0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20" w:rsidRDefault="00CC3C73" w:rsidP="004633C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7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 РАБОТА</w:t>
            </w:r>
            <w:r w:rsidR="00463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633C2" w:rsidRDefault="004633C2" w:rsidP="004633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информационной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информировать, мотивировать, создавать имидж, координировать действия.</w:t>
            </w:r>
          </w:p>
          <w:p w:rsidR="004633C2" w:rsidRDefault="004633C2" w:rsidP="004633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– о результатах и достижениях,</w:t>
            </w:r>
            <w:r w:rsidR="00CA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правах и возможностях, профсоюзном представительстве и контроле</w:t>
            </w:r>
            <w:r w:rsidR="00CA479C">
              <w:rPr>
                <w:rFonts w:ascii="Times New Roman" w:hAnsi="Times New Roman" w:cs="Times New Roman"/>
                <w:sz w:val="24"/>
                <w:szCs w:val="24"/>
              </w:rPr>
              <w:t xml:space="preserve">, о решении социально-бытовых проблем, о </w:t>
            </w:r>
            <w:proofErr w:type="gramStart"/>
            <w:r w:rsidR="00CA479C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="00CA479C">
              <w:rPr>
                <w:rFonts w:ascii="Times New Roman" w:hAnsi="Times New Roman" w:cs="Times New Roman"/>
                <w:sz w:val="24"/>
                <w:szCs w:val="24"/>
              </w:rPr>
              <w:t xml:space="preserve"> что сделал профсоюз вчера и что будет делать завтра.</w:t>
            </w:r>
          </w:p>
          <w:p w:rsidR="00CA479C" w:rsidRDefault="00CA479C" w:rsidP="004633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Самым массовым информационном средством для членов Профсоюза является профсоюзный стенд, на котором размещается различная информация</w:t>
            </w:r>
            <w:r w:rsidR="00E61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617F8" w:rsidRDefault="00E617F8" w:rsidP="004633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организация имеет профсоюзную страничку на сайте комитета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постоянно выставляются сведения о проводимых мероприятиях.  Ведётся работа с председателями первичных профсоюзных организаций и руководителями учреждений образования о том чтобы была оказана помощь в создании профсоюзной странички на сайте образовательного учреждения, но пока взаимопонимание не достигнуто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профсоюзные странички есть в 6 и те не работают).</w:t>
            </w:r>
          </w:p>
          <w:p w:rsidR="00E617F8" w:rsidRDefault="00E617F8" w:rsidP="004633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Важным источником инфо</w:t>
            </w:r>
            <w:r w:rsidR="00166780">
              <w:rPr>
                <w:rFonts w:ascii="Times New Roman" w:hAnsi="Times New Roman" w:cs="Times New Roman"/>
                <w:sz w:val="24"/>
                <w:szCs w:val="24"/>
              </w:rPr>
              <w:t xml:space="preserve">рмации  являются печатные издания. 100% </w:t>
            </w:r>
            <w:proofErr w:type="spellStart"/>
            <w:r w:rsidR="00166780">
              <w:rPr>
                <w:rFonts w:ascii="Times New Roman" w:hAnsi="Times New Roman" w:cs="Times New Roman"/>
                <w:sz w:val="24"/>
                <w:szCs w:val="24"/>
              </w:rPr>
              <w:t>первичек</w:t>
            </w:r>
            <w:proofErr w:type="spellEnd"/>
            <w:r w:rsidR="00166780">
              <w:rPr>
                <w:rFonts w:ascii="Times New Roman" w:hAnsi="Times New Roman" w:cs="Times New Roman"/>
                <w:sz w:val="24"/>
                <w:szCs w:val="24"/>
              </w:rPr>
              <w:t xml:space="preserve"> выписывают газету «Профсоюзы Алтая»</w:t>
            </w:r>
            <w:proofErr w:type="gramStart"/>
            <w:r w:rsidR="0016678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166780">
              <w:rPr>
                <w:rFonts w:ascii="Times New Roman" w:hAnsi="Times New Roman" w:cs="Times New Roman"/>
                <w:sz w:val="24"/>
                <w:szCs w:val="24"/>
              </w:rPr>
              <w:t>рупные организации газету «Мой Профсоюз». Подписка оформляется централизовано.</w:t>
            </w:r>
          </w:p>
          <w:p w:rsidR="004E77D3" w:rsidRDefault="004E77D3" w:rsidP="004E7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профсоюзного активиста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Целинной районной организации Профсоюза</w:t>
            </w:r>
          </w:p>
          <w:p w:rsidR="004E77D3" w:rsidRPr="001427BB" w:rsidRDefault="004E77D3" w:rsidP="004E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End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активизация профсоюзной</w:t>
            </w:r>
          </w:p>
          <w:p w:rsidR="004E77D3" w:rsidRPr="001427BB" w:rsidRDefault="004E77D3" w:rsidP="004E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работы, повышение престижа и статуса профсоюзных  активистов. В этот день был подведён итог Года пиар движения в Профсоюзе. Праздник открыла танцевальная группа воспитанников  объединения «Малышок» Дома детского творчества,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затем посмотрели фильм об Алтайской краевой  организации Профсоюза образования и конкурсные видеоролики  по теме «Я в Профсоюзе».</w:t>
            </w:r>
          </w:p>
          <w:p w:rsidR="004E77D3" w:rsidRPr="001427BB" w:rsidRDefault="004E77D3" w:rsidP="004E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группа активистов награждена</w:t>
            </w:r>
          </w:p>
          <w:p w:rsidR="004E77D3" w:rsidRPr="001427BB" w:rsidRDefault="004E77D3" w:rsidP="004E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Почётными грамотами, сувенирами: это создатели видеороликов «Я в Профсоюзе</w:t>
            </w:r>
            <w:proofErr w:type="gramStart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И.П. Одинцова Н.И.  </w:t>
            </w:r>
            <w:proofErr w:type="spellStart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Малетин</w:t>
            </w:r>
            <w:proofErr w:type="spellEnd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 Д.И.  </w:t>
            </w:r>
            <w:proofErr w:type="spellStart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Сенчак</w:t>
            </w:r>
            <w:proofErr w:type="spellEnd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 О.В. Киселёва Е.В. Комарова Е.А. </w:t>
            </w:r>
            <w:proofErr w:type="spellStart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Кирилкина</w:t>
            </w:r>
            <w:proofErr w:type="spellEnd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 М.А. Жидовинова Е.Н. </w:t>
            </w:r>
            <w:proofErr w:type="spellStart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Ярошик</w:t>
            </w:r>
            <w:proofErr w:type="spellEnd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 С.Ю. </w:t>
            </w:r>
            <w:proofErr w:type="spellStart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Зонина</w:t>
            </w:r>
            <w:proofErr w:type="spellEnd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 А.И. Антипова Е.С.</w:t>
            </w:r>
          </w:p>
          <w:p w:rsidR="004E77D3" w:rsidRPr="001427BB" w:rsidRDefault="004E77D3" w:rsidP="004E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     За участие в конкурсе </w:t>
            </w:r>
            <w:proofErr w:type="spellStart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агитплакатов</w:t>
            </w:r>
            <w:proofErr w:type="spellEnd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 поощрены сувенирами</w:t>
            </w:r>
            <w:proofErr w:type="gramStart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 Воронцова Н.В. </w:t>
            </w:r>
            <w:proofErr w:type="spellStart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Борисенкова</w:t>
            </w:r>
            <w:proofErr w:type="spellEnd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 Н.Ю.Панина С.Н. </w:t>
            </w:r>
            <w:proofErr w:type="spellStart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Прилягина</w:t>
            </w:r>
            <w:proofErr w:type="spellEnd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 Е.К.Бирюкова И.П. Лобанова Ю.М. </w:t>
            </w:r>
            <w:proofErr w:type="spellStart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тимерканова</w:t>
            </w:r>
            <w:proofErr w:type="spellEnd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 Н.Н. Фомичёв В.А.</w:t>
            </w:r>
          </w:p>
          <w:p w:rsidR="004E77D3" w:rsidRPr="001427BB" w:rsidRDefault="004E77D3" w:rsidP="004E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   В празднике приняли участие ветераны профсоюзного движения</w:t>
            </w:r>
            <w:proofErr w:type="gramStart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 Кулак Павел Иванович, Серикова Надежда Николаевна, </w:t>
            </w:r>
            <w:proofErr w:type="spellStart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Черемнякова</w:t>
            </w:r>
            <w:proofErr w:type="spellEnd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Дмитриевна. Уважаемые коллеги!</w:t>
            </w:r>
          </w:p>
          <w:p w:rsidR="004E77D3" w:rsidRPr="001427BB" w:rsidRDefault="004E77D3" w:rsidP="004E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Благодарим, Вас, за огромную общественную работу в «лихие» девяностые годы, желаем здоровья и долгих лет жизни. В память о встрече примите в  подарок песню в исполнении </w:t>
            </w:r>
            <w:proofErr w:type="spellStart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Ярошик</w:t>
            </w:r>
            <w:proofErr w:type="spellEnd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 С.Ю. </w:t>
            </w:r>
          </w:p>
          <w:p w:rsidR="004E77D3" w:rsidRPr="001427BB" w:rsidRDefault="004E77D3" w:rsidP="004E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  По ходатайству  Березовской С.Н.председателя  первичной профсоюзной организации Целинная СОШ№1, награждена Почётной грамотой  Целинной районной организации Профсоюза образования Наливкина Светлана Викторовна «За активную работу в Профсоюзе».</w:t>
            </w:r>
          </w:p>
          <w:p w:rsidR="004E77D3" w:rsidRPr="001427BB" w:rsidRDefault="004E77D3" w:rsidP="004E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По решению президиума районной организации Профсоюза Образования  награждена Почётной грамотой первичная профсоюзная организация МБДОУ «</w:t>
            </w:r>
            <w:proofErr w:type="spellStart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Бочкарёвский</w:t>
            </w:r>
            <w:proofErr w:type="spellEnd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  детский сад  «</w:t>
            </w:r>
            <w:proofErr w:type="spellStart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» председатель первички Антипова Е.С.</w:t>
            </w:r>
          </w:p>
          <w:p w:rsidR="004E77D3" w:rsidRPr="001427BB" w:rsidRDefault="004E77D3" w:rsidP="004E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праздника поздравили победителей профессионального конкурса молодых педагогов  </w:t>
            </w:r>
            <w:proofErr w:type="spellStart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Душкину</w:t>
            </w:r>
            <w:proofErr w:type="spellEnd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 В.В. («Сердце отдаю детям»!) </w:t>
            </w:r>
            <w:proofErr w:type="spellStart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Кирилкину</w:t>
            </w:r>
            <w:proofErr w:type="spellEnd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 М.А. (Самый классный </w:t>
            </w:r>
            <w:proofErr w:type="gramStart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).Пожелали творческих успехов и новых начинаний.</w:t>
            </w:r>
          </w:p>
          <w:p w:rsidR="004E77D3" w:rsidRPr="001427BB" w:rsidRDefault="004E77D3" w:rsidP="004E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В Год </w:t>
            </w:r>
            <w:r w:rsidRPr="00142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-движения в Профсоюз</w:t>
            </w:r>
            <w:proofErr w:type="gramStart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 наша районная организация Профсоюза образования вошла в десятку лучших организаций края и награждена именными часами.</w:t>
            </w:r>
          </w:p>
          <w:p w:rsidR="004E77D3" w:rsidRPr="001427BB" w:rsidRDefault="004E77D3" w:rsidP="004E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Спасибо</w:t>
            </w:r>
            <w:proofErr w:type="gramStart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27BB">
              <w:rPr>
                <w:rFonts w:ascii="Times New Roman" w:hAnsi="Times New Roman" w:cs="Times New Roman"/>
                <w:sz w:val="24"/>
                <w:szCs w:val="24"/>
              </w:rPr>
              <w:t>Вам, профсоюзные активисты , и с праздником!</w:t>
            </w:r>
          </w:p>
          <w:p w:rsidR="0081406D" w:rsidRPr="0081406D" w:rsidRDefault="0081406D" w:rsidP="004633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06D" w:rsidRPr="0081406D" w:rsidRDefault="0081406D" w:rsidP="004633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06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ПРЕДСТАВИТЕЛЬСКОЙ ФУНКЦИИ.</w:t>
            </w:r>
          </w:p>
          <w:p w:rsidR="004633C2" w:rsidRPr="004633C2" w:rsidRDefault="004633C2" w:rsidP="004633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06D" w:rsidRDefault="0081406D" w:rsidP="008C0196">
      <w:pPr>
        <w:spacing w:after="0" w:line="240" w:lineRule="auto"/>
        <w:jc w:val="both"/>
        <w:rPr>
          <w:sz w:val="24"/>
          <w:szCs w:val="24"/>
        </w:rPr>
      </w:pPr>
      <w:r w:rsidRPr="0081406D">
        <w:rPr>
          <w:sz w:val="24"/>
          <w:szCs w:val="24"/>
        </w:rPr>
        <w:lastRenderedPageBreak/>
        <w:t xml:space="preserve">     </w:t>
      </w:r>
      <w:r>
        <w:rPr>
          <w:sz w:val="24"/>
          <w:szCs w:val="24"/>
        </w:rPr>
        <w:t>Руководители образовательных организаций при разработке нормативно-правовых актов, затрагивающих социально-трудовые отношения, учитывают мнение профсоюза. Представители профсоюзной организации принимают участие в разработке и реализации структурной перестройки системы образования, входят в состав различных комиссий:</w:t>
      </w:r>
    </w:p>
    <w:p w:rsidR="001431D2" w:rsidRDefault="0081406D" w:rsidP="0081406D">
      <w:pPr>
        <w:pStyle w:val="a9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распределению  </w:t>
      </w:r>
      <w:proofErr w:type="gramStart"/>
      <w:r>
        <w:rPr>
          <w:sz w:val="24"/>
          <w:szCs w:val="24"/>
        </w:rPr>
        <w:t>:и</w:t>
      </w:r>
      <w:proofErr w:type="gramEnd"/>
      <w:r>
        <w:rPr>
          <w:sz w:val="24"/>
          <w:szCs w:val="24"/>
        </w:rPr>
        <w:t>нновационного фонда, стимулирующей части оплаты труда руководителей образовательных учреждений.</w:t>
      </w:r>
    </w:p>
    <w:p w:rsidR="0081406D" w:rsidRDefault="0081406D" w:rsidP="0081406D">
      <w:pPr>
        <w:pStyle w:val="a9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оптимизации сети образовательных организаций</w:t>
      </w:r>
    </w:p>
    <w:p w:rsidR="0081406D" w:rsidRDefault="0081406D" w:rsidP="0081406D">
      <w:pPr>
        <w:pStyle w:val="a9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аттестации руководящих кадров</w:t>
      </w:r>
      <w:r w:rsidR="00CF3AA0">
        <w:rPr>
          <w:sz w:val="24"/>
          <w:szCs w:val="24"/>
        </w:rPr>
        <w:t>,</w:t>
      </w:r>
    </w:p>
    <w:p w:rsidR="00CF3AA0" w:rsidRDefault="00CF3AA0" w:rsidP="0081406D">
      <w:pPr>
        <w:pStyle w:val="a9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награждению.</w:t>
      </w:r>
    </w:p>
    <w:p w:rsidR="00B3178D" w:rsidRDefault="00B3178D" w:rsidP="00B3178D">
      <w:pPr>
        <w:pStyle w:val="a9"/>
        <w:spacing w:after="0" w:line="240" w:lineRule="auto"/>
        <w:ind w:left="765"/>
        <w:jc w:val="both"/>
        <w:rPr>
          <w:sz w:val="24"/>
          <w:szCs w:val="24"/>
        </w:rPr>
      </w:pPr>
    </w:p>
    <w:p w:rsidR="00B3178D" w:rsidRPr="0081406D" w:rsidRDefault="00B3178D" w:rsidP="00B3178D">
      <w:pPr>
        <w:pStyle w:val="a9"/>
        <w:spacing w:after="0" w:line="240" w:lineRule="auto"/>
        <w:ind w:left="765"/>
        <w:jc w:val="both"/>
        <w:rPr>
          <w:sz w:val="24"/>
          <w:szCs w:val="24"/>
        </w:rPr>
      </w:pPr>
      <w:r w:rsidRPr="00DE0266">
        <w:rPr>
          <w:b/>
          <w:sz w:val="24"/>
          <w:szCs w:val="24"/>
        </w:rPr>
        <w:t>СПАСИБО СОЦИАЛЬНЫМ ПАРТНЁРАМ</w:t>
      </w:r>
      <w:proofErr w:type="gramStart"/>
      <w:r>
        <w:rPr>
          <w:sz w:val="24"/>
          <w:szCs w:val="24"/>
        </w:rPr>
        <w:t xml:space="preserve">  </w:t>
      </w:r>
      <w:r w:rsidR="00DE0266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за поддержку и понимание.  Желаю всем нам крепкого здоровья, терпения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настойчивости , творческих успехов в  выполнении поставленных целях, активной жизненной позиции в защите прав и интересов работников образования</w:t>
      </w:r>
      <w:r w:rsidR="00DE0266">
        <w:rPr>
          <w:sz w:val="24"/>
          <w:szCs w:val="24"/>
        </w:rPr>
        <w:t>.</w:t>
      </w:r>
    </w:p>
    <w:p w:rsidR="0081406D" w:rsidRDefault="00AE1A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05.03.</w:t>
      </w:r>
      <w:r w:rsidR="00DC3EB8">
        <w:rPr>
          <w:sz w:val="24"/>
          <w:szCs w:val="24"/>
        </w:rPr>
        <w:t xml:space="preserve"> 2018года </w:t>
      </w:r>
    </w:p>
    <w:p w:rsidR="00DC3EB8" w:rsidRDefault="00DC3EB8">
      <w:pPr>
        <w:spacing w:after="0" w:line="240" w:lineRule="auto"/>
        <w:jc w:val="both"/>
        <w:rPr>
          <w:sz w:val="24"/>
          <w:szCs w:val="24"/>
        </w:rPr>
      </w:pPr>
    </w:p>
    <w:p w:rsidR="00DC3EB8" w:rsidRDefault="00DC3EB8">
      <w:pPr>
        <w:spacing w:after="0" w:line="240" w:lineRule="auto"/>
        <w:jc w:val="both"/>
        <w:rPr>
          <w:sz w:val="24"/>
          <w:szCs w:val="24"/>
        </w:rPr>
      </w:pPr>
    </w:p>
    <w:p w:rsidR="00DC3EB8" w:rsidRDefault="00DC3EB8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Председседатель</w:t>
      </w:r>
      <w:proofErr w:type="spellEnd"/>
      <w:r>
        <w:rPr>
          <w:sz w:val="24"/>
          <w:szCs w:val="24"/>
        </w:rPr>
        <w:t xml:space="preserve">   районной организации Профсоюза</w:t>
      </w:r>
    </w:p>
    <w:p w:rsidR="00DC3EB8" w:rsidRPr="00004BB8" w:rsidRDefault="00DC3E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Работников народного образования                                                               Н.К.Шестакова</w:t>
      </w:r>
    </w:p>
    <w:sectPr w:rsidR="00DC3EB8" w:rsidRPr="00004BB8" w:rsidSect="00A172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17FB6"/>
    <w:multiLevelType w:val="hybridMultilevel"/>
    <w:tmpl w:val="8E2802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C0E"/>
    <w:rsid w:val="00004BB8"/>
    <w:rsid w:val="000C1DAE"/>
    <w:rsid w:val="000C46DE"/>
    <w:rsid w:val="000F59DF"/>
    <w:rsid w:val="001431D2"/>
    <w:rsid w:val="00166780"/>
    <w:rsid w:val="001D3347"/>
    <w:rsid w:val="001D5AF3"/>
    <w:rsid w:val="002132FF"/>
    <w:rsid w:val="00331279"/>
    <w:rsid w:val="003B4A1B"/>
    <w:rsid w:val="003F67B4"/>
    <w:rsid w:val="00400054"/>
    <w:rsid w:val="00440628"/>
    <w:rsid w:val="004633C2"/>
    <w:rsid w:val="004E77D3"/>
    <w:rsid w:val="005775AF"/>
    <w:rsid w:val="005976A0"/>
    <w:rsid w:val="005C05A8"/>
    <w:rsid w:val="005E11D0"/>
    <w:rsid w:val="00607FC2"/>
    <w:rsid w:val="00684C7E"/>
    <w:rsid w:val="006B0B6E"/>
    <w:rsid w:val="006E75BD"/>
    <w:rsid w:val="007E129E"/>
    <w:rsid w:val="00810A0F"/>
    <w:rsid w:val="0081406D"/>
    <w:rsid w:val="0085168D"/>
    <w:rsid w:val="008C0196"/>
    <w:rsid w:val="008F6804"/>
    <w:rsid w:val="00994A4E"/>
    <w:rsid w:val="009A057B"/>
    <w:rsid w:val="009A1F81"/>
    <w:rsid w:val="00A17238"/>
    <w:rsid w:val="00AE1A55"/>
    <w:rsid w:val="00AE37DD"/>
    <w:rsid w:val="00B3178D"/>
    <w:rsid w:val="00BE3DBC"/>
    <w:rsid w:val="00CA479C"/>
    <w:rsid w:val="00CC3C73"/>
    <w:rsid w:val="00CF3AA0"/>
    <w:rsid w:val="00CF4450"/>
    <w:rsid w:val="00D41120"/>
    <w:rsid w:val="00D85C8E"/>
    <w:rsid w:val="00DA3781"/>
    <w:rsid w:val="00DA6B17"/>
    <w:rsid w:val="00DC3EB8"/>
    <w:rsid w:val="00DE0266"/>
    <w:rsid w:val="00E02996"/>
    <w:rsid w:val="00E617F8"/>
    <w:rsid w:val="00E7729B"/>
    <w:rsid w:val="00E86BF4"/>
    <w:rsid w:val="00EA005D"/>
    <w:rsid w:val="00EB6A88"/>
    <w:rsid w:val="00F4562F"/>
    <w:rsid w:val="00FF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8D"/>
  </w:style>
  <w:style w:type="paragraph" w:styleId="3">
    <w:name w:val="heading 3"/>
    <w:basedOn w:val="a"/>
    <w:next w:val="a"/>
    <w:link w:val="30"/>
    <w:qFormat/>
    <w:rsid w:val="00D4112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41120"/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a4">
    <w:name w:val="Body Text"/>
    <w:basedOn w:val="a"/>
    <w:link w:val="a5"/>
    <w:uiPriority w:val="99"/>
    <w:unhideWhenUsed/>
    <w:rsid w:val="00D4112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41120"/>
  </w:style>
  <w:style w:type="paragraph" w:styleId="a6">
    <w:name w:val="No Spacing"/>
    <w:link w:val="a7"/>
    <w:uiPriority w:val="1"/>
    <w:qFormat/>
    <w:rsid w:val="00D41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D4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D41120"/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814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2738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</Company>
  <LinksUpToDate>false</LinksUpToDate>
  <CharactersWithSpaces>18309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Кирриловна</dc:creator>
  <cp:keywords/>
  <dc:description/>
  <cp:lastModifiedBy>Надежда Кирриловна</cp:lastModifiedBy>
  <cp:revision>26</cp:revision>
  <cp:lastPrinted>2018-03-05T03:30:00Z</cp:lastPrinted>
  <dcterms:created xsi:type="dcterms:W3CDTF">2018-02-28T02:49:00Z</dcterms:created>
  <dcterms:modified xsi:type="dcterms:W3CDTF">2018-03-05T03:45:00Z</dcterms:modified>
</cp:coreProperties>
</file>