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C" w:rsidRPr="00FA5C5E" w:rsidRDefault="008D6CBC" w:rsidP="008D6CBC">
      <w:pPr>
        <w:jc w:val="center"/>
        <w:rPr>
          <w:sz w:val="20"/>
          <w:szCs w:val="20"/>
        </w:rPr>
      </w:pPr>
      <w:r w:rsidRPr="00FA5C5E">
        <w:rPr>
          <w:sz w:val="20"/>
          <w:szCs w:val="20"/>
        </w:rPr>
        <w:t xml:space="preserve">План работы комитета администрации Целинного района по образованию на июнь </w:t>
      </w:r>
      <w:r w:rsidR="00550C79" w:rsidRPr="00FA5C5E">
        <w:rPr>
          <w:sz w:val="20"/>
          <w:szCs w:val="20"/>
        </w:rPr>
        <w:t>202</w:t>
      </w:r>
      <w:r w:rsidR="00B6320D">
        <w:rPr>
          <w:sz w:val="20"/>
          <w:szCs w:val="20"/>
        </w:rPr>
        <w:t>2</w:t>
      </w:r>
      <w:r w:rsidRPr="00FA5C5E">
        <w:rPr>
          <w:sz w:val="20"/>
          <w:szCs w:val="20"/>
        </w:rPr>
        <w:t>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62"/>
        <w:gridCol w:w="1985"/>
        <w:gridCol w:w="3402"/>
      </w:tblGrid>
      <w:tr w:rsidR="008D6CBC" w:rsidRPr="00FA5C5E" w:rsidTr="0008474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FA5C5E" w:rsidRDefault="00601AF3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084747" w:rsidRDefault="00550C79" w:rsidP="003A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Мониторинг очередности в ДОУ и ГКП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084747" w:rsidRDefault="00550C79" w:rsidP="00C4664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 xml:space="preserve"> 01.06.-</w:t>
            </w:r>
            <w:r w:rsidR="003A7AA3" w:rsidRPr="00084747">
              <w:rPr>
                <w:sz w:val="20"/>
                <w:szCs w:val="20"/>
              </w:rPr>
              <w:t>0</w:t>
            </w:r>
            <w:r w:rsidR="003A7839" w:rsidRPr="00084747">
              <w:rPr>
                <w:sz w:val="20"/>
                <w:szCs w:val="20"/>
              </w:rPr>
              <w:t>6</w:t>
            </w:r>
            <w:r w:rsidRPr="00084747">
              <w:rPr>
                <w:sz w:val="20"/>
                <w:szCs w:val="20"/>
              </w:rPr>
              <w:t>.06.202</w:t>
            </w:r>
            <w:r w:rsidR="00C46645" w:rsidRPr="0008474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084747" w:rsidRDefault="008D6CBC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 заведующие ДОУ</w:t>
            </w:r>
            <w:r w:rsidR="00550C79" w:rsidRPr="00084747">
              <w:rPr>
                <w:sz w:val="20"/>
                <w:szCs w:val="20"/>
              </w:rPr>
              <w:t>, директора ОУ</w:t>
            </w:r>
          </w:p>
        </w:tc>
      </w:tr>
      <w:tr w:rsidR="000E472D" w:rsidRPr="00FA5C5E" w:rsidTr="0008474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601AF3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472D" w:rsidRPr="00FA5C5E" w:rsidRDefault="000E472D" w:rsidP="00443BC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3A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пришкольных лагерей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C4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01.06.-09.06.2022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Маклакова Л.Г., Калачева С.В., директора ОО</w:t>
            </w:r>
          </w:p>
        </w:tc>
      </w:tr>
      <w:tr w:rsidR="000E472D" w:rsidRPr="00FA5C5E" w:rsidTr="0008474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443BCB">
            <w:pPr>
              <w:rPr>
                <w:sz w:val="20"/>
                <w:szCs w:val="20"/>
              </w:rPr>
            </w:pPr>
          </w:p>
          <w:p w:rsidR="000E472D" w:rsidRDefault="00601AF3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3A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C4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BE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Маклакова Л.Г., Калачева С.В., директора ОО</w:t>
            </w:r>
          </w:p>
        </w:tc>
      </w:tr>
      <w:tr w:rsidR="008E754C" w:rsidRPr="00FA5C5E" w:rsidTr="008E754C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C" w:rsidRDefault="008E754C" w:rsidP="00443BCB">
            <w:pPr>
              <w:rPr>
                <w:sz w:val="20"/>
                <w:szCs w:val="20"/>
              </w:rPr>
            </w:pPr>
          </w:p>
          <w:p w:rsidR="008E754C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C" w:rsidRDefault="008E754C" w:rsidP="008E75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акция «Мои безопасные каникулы!»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C" w:rsidRDefault="008E754C" w:rsidP="00C4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01.06.-03.06.2022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4C" w:rsidRDefault="008E754C" w:rsidP="008E7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Маклакова Л.Г., Калачева С.В., </w:t>
            </w:r>
          </w:p>
        </w:tc>
      </w:tr>
      <w:tr w:rsidR="000E472D" w:rsidRPr="00FA5C5E" w:rsidTr="00084747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3A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  <w:r w:rsidR="00B8634E">
              <w:rPr>
                <w:sz w:val="20"/>
                <w:szCs w:val="20"/>
              </w:rPr>
              <w:t xml:space="preserve">проведения </w:t>
            </w:r>
            <w:r>
              <w:rPr>
                <w:sz w:val="20"/>
                <w:szCs w:val="20"/>
              </w:rPr>
              <w:t>онлайн-уроков «Проектория» за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C4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0E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Маклакова Л.Г., директора ОО</w:t>
            </w:r>
          </w:p>
        </w:tc>
      </w:tr>
      <w:tr w:rsidR="000933F3" w:rsidRPr="00FA5C5E" w:rsidTr="000933F3">
        <w:trPr>
          <w:trHeight w:val="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0E472D" w:rsidRDefault="000933F3" w:rsidP="003E79AB">
            <w:pPr>
              <w:rPr>
                <w:sz w:val="20"/>
                <w:szCs w:val="20"/>
              </w:rPr>
            </w:pPr>
            <w:r w:rsidRPr="000E472D">
              <w:rPr>
                <w:sz w:val="18"/>
                <w:szCs w:val="18"/>
              </w:rPr>
              <w:t xml:space="preserve">Отчёт по итогам </w:t>
            </w:r>
            <w:r w:rsidR="000740F3">
              <w:rPr>
                <w:sz w:val="18"/>
                <w:szCs w:val="18"/>
              </w:rPr>
              <w:t>2021-2022</w:t>
            </w:r>
            <w:r w:rsidR="003E79AB">
              <w:rPr>
                <w:sz w:val="18"/>
                <w:szCs w:val="18"/>
              </w:rPr>
              <w:t xml:space="preserve"> уч.года</w:t>
            </w:r>
            <w:r w:rsidR="00E8451A">
              <w:rPr>
                <w:sz w:val="18"/>
                <w:szCs w:val="18"/>
              </w:rPr>
              <w:t xml:space="preserve"> (результаты 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0E472D" w:rsidRDefault="000933F3" w:rsidP="00C46645">
            <w:pPr>
              <w:rPr>
                <w:sz w:val="20"/>
                <w:szCs w:val="20"/>
              </w:rPr>
            </w:pPr>
            <w:r w:rsidRPr="000E472D">
              <w:rPr>
                <w:sz w:val="20"/>
                <w:szCs w:val="20"/>
              </w:rPr>
              <w:t>До 10.06.2022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F3" w:rsidRPr="000E472D" w:rsidRDefault="000933F3" w:rsidP="00BE279A">
            <w:pPr>
              <w:rPr>
                <w:sz w:val="20"/>
                <w:szCs w:val="20"/>
              </w:rPr>
            </w:pPr>
            <w:r w:rsidRPr="000E472D">
              <w:rPr>
                <w:sz w:val="20"/>
                <w:szCs w:val="20"/>
              </w:rPr>
              <w:t>Левкина Л.М., директора ОО</w:t>
            </w:r>
          </w:p>
        </w:tc>
      </w:tr>
      <w:tr w:rsidR="009A58F4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9A58F4" w:rsidP="00C46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Комплектование ДОУ на 202</w:t>
            </w:r>
            <w:r w:rsidR="00C46645" w:rsidRPr="00084747">
              <w:rPr>
                <w:sz w:val="20"/>
                <w:szCs w:val="20"/>
              </w:rPr>
              <w:t>2</w:t>
            </w:r>
            <w:r w:rsidRPr="00084747">
              <w:rPr>
                <w:sz w:val="20"/>
                <w:szCs w:val="20"/>
              </w:rPr>
              <w:t>-202</w:t>
            </w:r>
            <w:r w:rsidR="00C46645" w:rsidRPr="00084747">
              <w:rPr>
                <w:sz w:val="20"/>
                <w:szCs w:val="20"/>
              </w:rPr>
              <w:t>3</w:t>
            </w:r>
            <w:r w:rsidRPr="00084747">
              <w:rPr>
                <w:sz w:val="20"/>
                <w:szCs w:val="20"/>
              </w:rPr>
              <w:t xml:space="preserve"> 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9A58F4" w:rsidP="00C4664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 xml:space="preserve"> 10.06.202</w:t>
            </w:r>
            <w:r w:rsidR="00C46645" w:rsidRPr="00084747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9A58F4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Дудко А.В., заведующие ДОУ</w:t>
            </w:r>
          </w:p>
        </w:tc>
      </w:tr>
      <w:tr w:rsidR="00352187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7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7" w:rsidRPr="00084747" w:rsidRDefault="00352187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Подготовка к открытию Центров «Точка роста» в МБОУ « Целинная СОШ№1», «Шалапская ООШ», «Сухо-Чемровская СОШ»:</w:t>
            </w:r>
          </w:p>
          <w:p w:rsidR="00352187" w:rsidRPr="00084747" w:rsidRDefault="00352187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- заполнение информационной справки;</w:t>
            </w:r>
          </w:p>
          <w:p w:rsidR="00352187" w:rsidRPr="00084747" w:rsidRDefault="00352187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- ремонт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До 14.06.2022</w:t>
            </w: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Левкина Л.М., директора ОО</w:t>
            </w:r>
          </w:p>
          <w:p w:rsidR="00352187" w:rsidRPr="00084747" w:rsidRDefault="0035218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Медведева О.Е., директора ОО</w:t>
            </w:r>
          </w:p>
        </w:tc>
      </w:tr>
      <w:tr w:rsidR="00084747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084747" w:rsidRDefault="00084747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Расстановка кадров (школы по списку)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084747" w:rsidRDefault="0008474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14.06.-15.06.2022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7" w:rsidRPr="00084747" w:rsidRDefault="00084747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9A58F4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C46645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Совещание заведующих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C46645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15.06.2022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F4" w:rsidRPr="00084747" w:rsidRDefault="00C46645" w:rsidP="00C4664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B8634E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мониторинг прохождения курсовой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5B1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C46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Маклакова Л.Г., Дудко А.В., директора ОО</w:t>
            </w:r>
          </w:p>
        </w:tc>
      </w:tr>
      <w:tr w:rsidR="000E472D" w:rsidRPr="00FA5C5E" w:rsidTr="00084747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0E472D" w:rsidP="003B6B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плакатов «Брось курить –вдохни спокойно» </w:t>
            </w:r>
          </w:p>
          <w:p w:rsidR="000E472D" w:rsidRPr="00084747" w:rsidRDefault="000E472D" w:rsidP="003B6B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3B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16.06.2022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3B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Калачева С. В.</w:t>
            </w:r>
          </w:p>
        </w:tc>
      </w:tr>
      <w:tr w:rsidR="000E472D" w:rsidRPr="00FA5C5E" w:rsidTr="00084747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Аттестация педагогов в Министерстве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EF509E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17.06.2022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Лисовенко Н.Ю., Маклакова Л.Г.</w:t>
            </w:r>
          </w:p>
        </w:tc>
      </w:tr>
      <w:tr w:rsidR="000E472D" w:rsidRPr="00FA5C5E" w:rsidTr="00084747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C46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Предоставление итоговых отчетов работы ДОУ за 2021-2022учебный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C4664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до 17.06.2022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0E472D" w:rsidRPr="00FA5C5E" w:rsidTr="00084747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Заезд в ДОЛ «Восток»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19.06.2022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ЦТиО</w:t>
            </w:r>
          </w:p>
        </w:tc>
      </w:tr>
      <w:tr w:rsidR="000E472D" w:rsidRPr="00FA5C5E" w:rsidTr="00084747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Предоставление документов на выплаты отличникам из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До 20.06.2022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5B1209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Левкина Л.М., директора ОО</w:t>
            </w:r>
          </w:p>
        </w:tc>
      </w:tr>
      <w:tr w:rsidR="00B8634E" w:rsidRPr="00FA5C5E" w:rsidTr="00084747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5B12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получение гранта Губернатора Алтайского края «Школьный проект»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5B1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4E" w:rsidRPr="00084747" w:rsidRDefault="00B8634E" w:rsidP="005B1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Маклакова Л.Г., </w:t>
            </w:r>
            <w:r w:rsidR="009602B2">
              <w:rPr>
                <w:sz w:val="20"/>
                <w:szCs w:val="20"/>
              </w:rPr>
              <w:t>директора</w:t>
            </w:r>
            <w:r>
              <w:rPr>
                <w:sz w:val="20"/>
                <w:szCs w:val="20"/>
              </w:rPr>
              <w:t xml:space="preserve"> ОО</w:t>
            </w:r>
          </w:p>
        </w:tc>
      </w:tr>
      <w:tr w:rsidR="000E472D" w:rsidRPr="00FA5C5E" w:rsidTr="00084747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882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Мониторинг посещаемости  ДОУ за 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C4664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до 24.06.2022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8824C1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заведующие ДОУ</w:t>
            </w:r>
          </w:p>
        </w:tc>
      </w:tr>
      <w:tr w:rsidR="000E472D" w:rsidRPr="00FA5C5E" w:rsidTr="00084747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0847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Заседание совета комитета «Подготовка к внедрению ФГОС третьего поколения»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7E4F35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24.06.2022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084747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Маклакова Л.Г.</w:t>
            </w:r>
          </w:p>
        </w:tc>
      </w:tr>
      <w:tr w:rsidR="000E472D" w:rsidRPr="00FA5C5E" w:rsidTr="00084747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E035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Проверка по выверке данных в системе электронной очереди в ДОО перед фиксацией показателей в ФСПЭО и отправка чек-листа в Министерство образования и науки Алтайского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E0358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24.06.2022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E0358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Дудко А.В., Калачева С.В.</w:t>
            </w:r>
          </w:p>
        </w:tc>
      </w:tr>
      <w:tr w:rsidR="000E472D" w:rsidRPr="00FA5C5E" w:rsidTr="00084747">
        <w:trPr>
          <w:trHeight w:val="1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84747">
              <w:rPr>
                <w:bCs/>
                <w:sz w:val="18"/>
                <w:szCs w:val="18"/>
                <w:shd w:val="clear" w:color="auto" w:fill="FFFFFF"/>
              </w:rPr>
              <w:t xml:space="preserve">Государственная итоговая </w:t>
            </w:r>
            <w:r w:rsidRPr="00084747">
              <w:rPr>
                <w:sz w:val="18"/>
                <w:szCs w:val="18"/>
                <w:shd w:val="clear" w:color="auto" w:fill="FFFFFF"/>
              </w:rPr>
              <w:t> </w:t>
            </w:r>
            <w:r w:rsidRPr="00084747">
              <w:rPr>
                <w:bCs/>
                <w:sz w:val="18"/>
                <w:szCs w:val="18"/>
                <w:shd w:val="clear" w:color="auto" w:fill="FFFFFF"/>
              </w:rPr>
              <w:t>аттестация (ОГЭ, ЕГЭ):</w:t>
            </w:r>
            <w:r w:rsidRPr="00084747">
              <w:rPr>
                <w:sz w:val="18"/>
                <w:szCs w:val="18"/>
                <w:shd w:val="clear" w:color="auto" w:fill="FFFFFF"/>
              </w:rPr>
              <w:t> 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84747">
              <w:rPr>
                <w:sz w:val="18"/>
                <w:szCs w:val="18"/>
                <w:shd w:val="clear" w:color="auto" w:fill="FFFFFF"/>
              </w:rPr>
              <w:t>История, физика, биология, химия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84747">
              <w:rPr>
                <w:sz w:val="18"/>
                <w:szCs w:val="18"/>
                <w:shd w:val="clear" w:color="auto" w:fill="FFFFFF"/>
              </w:rPr>
              <w:t>Математика профильная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84747">
              <w:rPr>
                <w:sz w:val="18"/>
                <w:szCs w:val="18"/>
                <w:shd w:val="clear" w:color="auto" w:fill="FFFFFF"/>
              </w:rPr>
              <w:t>Математика базовая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  <w:shd w:val="clear" w:color="auto" w:fill="FFFFFF"/>
              </w:rPr>
              <w:t>Физика, история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shd w:val="clear" w:color="auto" w:fill="FFFFFF"/>
              </w:rPr>
            </w:pPr>
            <w:r w:rsidRPr="00084747">
              <w:rPr>
                <w:bCs/>
                <w:sz w:val="18"/>
                <w:szCs w:val="18"/>
                <w:shd w:val="clear" w:color="auto" w:fill="FFFFFF"/>
              </w:rPr>
              <w:t xml:space="preserve">Русский язык </w:t>
            </w:r>
          </w:p>
          <w:p w:rsidR="008A26FB" w:rsidRDefault="000E472D" w:rsidP="0074002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shd w:val="clear" w:color="auto" w:fill="FFFFFF"/>
              </w:rPr>
            </w:pPr>
            <w:r w:rsidRPr="00084747">
              <w:rPr>
                <w:bCs/>
                <w:sz w:val="18"/>
                <w:szCs w:val="18"/>
                <w:shd w:val="clear" w:color="auto" w:fill="FFFFFF"/>
              </w:rPr>
              <w:t xml:space="preserve">Русский язык </w:t>
            </w:r>
          </w:p>
          <w:p w:rsidR="000E472D" w:rsidRPr="00084747" w:rsidRDefault="000E472D" w:rsidP="007400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Обществознание</w:t>
            </w:r>
          </w:p>
          <w:p w:rsidR="000E472D" w:rsidRPr="00084747" w:rsidRDefault="000E472D" w:rsidP="007400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Биология, английский язык (письм.)</w:t>
            </w:r>
          </w:p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shd w:val="clear" w:color="auto" w:fill="FFFFFF"/>
              </w:rPr>
            </w:pPr>
            <w:r w:rsidRPr="00084747">
              <w:rPr>
                <w:bCs/>
                <w:sz w:val="18"/>
                <w:szCs w:val="18"/>
                <w:shd w:val="clear" w:color="auto" w:fill="FFFFFF"/>
              </w:rPr>
              <w:t>Биология, информатика, география, химия</w:t>
            </w:r>
          </w:p>
          <w:p w:rsidR="000E472D" w:rsidRPr="00084747" w:rsidRDefault="000E472D" w:rsidP="007400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 xml:space="preserve">Информатика и ИКТ </w:t>
            </w:r>
          </w:p>
          <w:p w:rsidR="000E472D" w:rsidRPr="00084747" w:rsidRDefault="000E472D" w:rsidP="007400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 xml:space="preserve">Информатика и ИКТ </w:t>
            </w:r>
          </w:p>
          <w:p w:rsidR="000E472D" w:rsidRPr="00084747" w:rsidRDefault="000E472D" w:rsidP="007400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Информатика, география,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rPr>
                <w:sz w:val="18"/>
                <w:szCs w:val="18"/>
              </w:rPr>
            </w:pP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01.06.2022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02.06.2022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03.06.2022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06.06.2022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07.06.2022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08.06.2022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09.06.2022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14.06.202</w:t>
            </w:r>
            <w:bookmarkStart w:id="0" w:name="_GoBack"/>
            <w:bookmarkEnd w:id="0"/>
            <w:r w:rsidRPr="00084747">
              <w:rPr>
                <w:sz w:val="18"/>
                <w:szCs w:val="18"/>
              </w:rPr>
              <w:t>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15.06.2022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20.06.2022</w:t>
            </w:r>
          </w:p>
          <w:p w:rsidR="000E472D" w:rsidRPr="00084747" w:rsidRDefault="000E472D" w:rsidP="001B6121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21.06.2022</w:t>
            </w:r>
          </w:p>
          <w:p w:rsidR="000E472D" w:rsidRPr="00084747" w:rsidRDefault="000E472D" w:rsidP="00740025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22.06.2022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rPr>
                <w:sz w:val="18"/>
                <w:szCs w:val="18"/>
              </w:rPr>
            </w:pPr>
          </w:p>
          <w:p w:rsidR="000E472D" w:rsidRPr="00084747" w:rsidRDefault="000E472D" w:rsidP="00BE279A">
            <w:pPr>
              <w:rPr>
                <w:sz w:val="18"/>
                <w:szCs w:val="18"/>
              </w:rPr>
            </w:pPr>
          </w:p>
          <w:p w:rsidR="000E472D" w:rsidRPr="00084747" w:rsidRDefault="000E472D" w:rsidP="00BE279A">
            <w:pPr>
              <w:rPr>
                <w:sz w:val="18"/>
                <w:szCs w:val="18"/>
              </w:rPr>
            </w:pPr>
            <w:r w:rsidRPr="00084747">
              <w:rPr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0E472D" w:rsidRPr="00FA5C5E" w:rsidTr="00084747">
        <w:trPr>
          <w:trHeight w:val="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FA5C5E" w:rsidRDefault="008E754C" w:rsidP="00443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084747">
              <w:rPr>
                <w:bCs/>
                <w:sz w:val="20"/>
                <w:szCs w:val="20"/>
                <w:shd w:val="clear" w:color="auto" w:fill="FFFFFF"/>
              </w:rPr>
              <w:t>Территориальная психолого-медико-педагогическая комиссиия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24.06.2022</w:t>
            </w:r>
          </w:p>
          <w:p w:rsidR="000E472D" w:rsidRPr="00084747" w:rsidRDefault="000E472D" w:rsidP="001B6121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на базе МБОУ «Целинная СОШ №1»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Калачева С.В.,  руководители ОО</w:t>
            </w:r>
          </w:p>
        </w:tc>
      </w:tr>
      <w:tr w:rsidR="000E472D" w:rsidRPr="00FA5C5E" w:rsidTr="00084747">
        <w:trPr>
          <w:trHeight w:val="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72D" w:rsidRDefault="008E754C" w:rsidP="00074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084747">
              <w:rPr>
                <w:bCs/>
                <w:sz w:val="20"/>
                <w:szCs w:val="20"/>
                <w:shd w:val="clear" w:color="auto" w:fill="FFFFFF"/>
              </w:rPr>
              <w:t>Краевой профильный онлайн лагерь «Экологический патруль в Алтайском крае»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1B6121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С 28.06.-30.06.2022(регистрация до 24.06.2022)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72D" w:rsidRPr="00084747" w:rsidRDefault="000E472D" w:rsidP="00BE279A">
            <w:pPr>
              <w:rPr>
                <w:sz w:val="20"/>
                <w:szCs w:val="20"/>
              </w:rPr>
            </w:pPr>
            <w:r w:rsidRPr="00084747">
              <w:rPr>
                <w:sz w:val="20"/>
                <w:szCs w:val="20"/>
              </w:rPr>
              <w:t>Маклакова Л.Г., руководители ОО</w:t>
            </w:r>
          </w:p>
        </w:tc>
      </w:tr>
    </w:tbl>
    <w:p w:rsidR="00DB71CC" w:rsidRPr="00FA5C5E" w:rsidRDefault="00DB71CC" w:rsidP="008D6CBC">
      <w:pPr>
        <w:rPr>
          <w:sz w:val="20"/>
          <w:szCs w:val="20"/>
        </w:rPr>
      </w:pPr>
    </w:p>
    <w:p w:rsidR="008D6CBC" w:rsidRPr="00FA5C5E" w:rsidRDefault="008D6CBC" w:rsidP="008D6CBC">
      <w:pPr>
        <w:rPr>
          <w:sz w:val="20"/>
          <w:szCs w:val="20"/>
        </w:rPr>
      </w:pPr>
      <w:r w:rsidRPr="00FA5C5E">
        <w:rPr>
          <w:sz w:val="20"/>
          <w:szCs w:val="20"/>
        </w:rPr>
        <w:t xml:space="preserve"> Председатель комитета по образованию                                   </w:t>
      </w:r>
      <w:r w:rsidR="006F4449" w:rsidRPr="00FA5C5E">
        <w:rPr>
          <w:sz w:val="20"/>
          <w:szCs w:val="20"/>
        </w:rPr>
        <w:t xml:space="preserve">                               </w:t>
      </w:r>
      <w:r w:rsidRPr="00FA5C5E">
        <w:rPr>
          <w:sz w:val="20"/>
          <w:szCs w:val="20"/>
        </w:rPr>
        <w:t xml:space="preserve"> Н.Ю. Лисовенко</w:t>
      </w:r>
    </w:p>
    <w:p w:rsidR="00F16530" w:rsidRPr="00F16530" w:rsidRDefault="00F16530">
      <w:pPr>
        <w:rPr>
          <w:sz w:val="22"/>
          <w:szCs w:val="22"/>
        </w:rPr>
      </w:pPr>
    </w:p>
    <w:sectPr w:rsidR="00F16530" w:rsidRPr="00F16530" w:rsidSect="004068FF">
      <w:headerReference w:type="default" r:id="rId7"/>
      <w:pgSz w:w="11906" w:h="16838"/>
      <w:pgMar w:top="1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87" w:rsidRDefault="00FB1A87" w:rsidP="00AA1FA2">
      <w:r>
        <w:separator/>
      </w:r>
    </w:p>
  </w:endnote>
  <w:endnote w:type="continuationSeparator" w:id="0">
    <w:p w:rsidR="00FB1A87" w:rsidRDefault="00FB1A87" w:rsidP="00AA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87" w:rsidRDefault="00FB1A87" w:rsidP="00AA1FA2">
      <w:r>
        <w:separator/>
      </w:r>
    </w:p>
  </w:footnote>
  <w:footnote w:type="continuationSeparator" w:id="0">
    <w:p w:rsidR="00FB1A87" w:rsidRDefault="00FB1A87" w:rsidP="00AA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FB1A87" w:rsidP="0078094F"/>
  <w:p w:rsidR="0029678A" w:rsidRDefault="00FB1A87" w:rsidP="003B5831">
    <w:pPr>
      <w:pStyle w:val="a3"/>
      <w:ind w:firstLine="708"/>
    </w:pPr>
  </w:p>
  <w:p w:rsidR="0078094F" w:rsidRDefault="00FB1A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BC"/>
    <w:rsid w:val="00061D3A"/>
    <w:rsid w:val="000740F3"/>
    <w:rsid w:val="00074ECC"/>
    <w:rsid w:val="000818AD"/>
    <w:rsid w:val="00084747"/>
    <w:rsid w:val="000933F3"/>
    <w:rsid w:val="000D52E2"/>
    <w:rsid w:val="000E472D"/>
    <w:rsid w:val="00112AB2"/>
    <w:rsid w:val="00113D76"/>
    <w:rsid w:val="001325B0"/>
    <w:rsid w:val="001343FA"/>
    <w:rsid w:val="00134B3C"/>
    <w:rsid w:val="001368BF"/>
    <w:rsid w:val="00137FFE"/>
    <w:rsid w:val="00154824"/>
    <w:rsid w:val="00163788"/>
    <w:rsid w:val="00166F01"/>
    <w:rsid w:val="00167A58"/>
    <w:rsid w:val="001846FC"/>
    <w:rsid w:val="001855AC"/>
    <w:rsid w:val="00190A41"/>
    <w:rsid w:val="00191AB5"/>
    <w:rsid w:val="001C31F9"/>
    <w:rsid w:val="001E1E0F"/>
    <w:rsid w:val="00225112"/>
    <w:rsid w:val="002445FD"/>
    <w:rsid w:val="0027183D"/>
    <w:rsid w:val="002731E2"/>
    <w:rsid w:val="00284351"/>
    <w:rsid w:val="002870BD"/>
    <w:rsid w:val="002B1685"/>
    <w:rsid w:val="002C2F11"/>
    <w:rsid w:val="002C3A31"/>
    <w:rsid w:val="00302CB8"/>
    <w:rsid w:val="00304B6F"/>
    <w:rsid w:val="00330A6E"/>
    <w:rsid w:val="00336A50"/>
    <w:rsid w:val="00352187"/>
    <w:rsid w:val="0037102C"/>
    <w:rsid w:val="00382966"/>
    <w:rsid w:val="00383A49"/>
    <w:rsid w:val="00392362"/>
    <w:rsid w:val="003939FE"/>
    <w:rsid w:val="003A4524"/>
    <w:rsid w:val="003A7839"/>
    <w:rsid w:val="003A7AA3"/>
    <w:rsid w:val="003B206A"/>
    <w:rsid w:val="003C5B5D"/>
    <w:rsid w:val="003E79AB"/>
    <w:rsid w:val="004068FF"/>
    <w:rsid w:val="00417F16"/>
    <w:rsid w:val="004221F9"/>
    <w:rsid w:val="00422659"/>
    <w:rsid w:val="00431679"/>
    <w:rsid w:val="004715E4"/>
    <w:rsid w:val="00475117"/>
    <w:rsid w:val="004A2BE7"/>
    <w:rsid w:val="004A2E70"/>
    <w:rsid w:val="004B065D"/>
    <w:rsid w:val="004B6F95"/>
    <w:rsid w:val="004D536F"/>
    <w:rsid w:val="004E1E90"/>
    <w:rsid w:val="004F27E8"/>
    <w:rsid w:val="004F3915"/>
    <w:rsid w:val="004F517A"/>
    <w:rsid w:val="00513C93"/>
    <w:rsid w:val="00523BE6"/>
    <w:rsid w:val="00530909"/>
    <w:rsid w:val="00550C79"/>
    <w:rsid w:val="00553E87"/>
    <w:rsid w:val="00570828"/>
    <w:rsid w:val="00572629"/>
    <w:rsid w:val="005871D3"/>
    <w:rsid w:val="00593413"/>
    <w:rsid w:val="005A1813"/>
    <w:rsid w:val="005C00DD"/>
    <w:rsid w:val="005C0A30"/>
    <w:rsid w:val="005C1FB1"/>
    <w:rsid w:val="005C6C1B"/>
    <w:rsid w:val="005C6E91"/>
    <w:rsid w:val="005D70DA"/>
    <w:rsid w:val="005E48D4"/>
    <w:rsid w:val="005E7215"/>
    <w:rsid w:val="00601AF3"/>
    <w:rsid w:val="00603A9C"/>
    <w:rsid w:val="00611F38"/>
    <w:rsid w:val="00623E60"/>
    <w:rsid w:val="006677F0"/>
    <w:rsid w:val="00697A15"/>
    <w:rsid w:val="006A5D00"/>
    <w:rsid w:val="006E154C"/>
    <w:rsid w:val="006E7366"/>
    <w:rsid w:val="006F2269"/>
    <w:rsid w:val="006F4449"/>
    <w:rsid w:val="00711946"/>
    <w:rsid w:val="00714CAA"/>
    <w:rsid w:val="007369C7"/>
    <w:rsid w:val="00740025"/>
    <w:rsid w:val="007A4940"/>
    <w:rsid w:val="007B3899"/>
    <w:rsid w:val="007C7344"/>
    <w:rsid w:val="007E50B1"/>
    <w:rsid w:val="008115EE"/>
    <w:rsid w:val="00811F1E"/>
    <w:rsid w:val="00835F63"/>
    <w:rsid w:val="0084307B"/>
    <w:rsid w:val="0084753E"/>
    <w:rsid w:val="00854DE5"/>
    <w:rsid w:val="00895B97"/>
    <w:rsid w:val="008A26FB"/>
    <w:rsid w:val="008C4BA3"/>
    <w:rsid w:val="008D3ED3"/>
    <w:rsid w:val="008D6CBC"/>
    <w:rsid w:val="008E754C"/>
    <w:rsid w:val="00907164"/>
    <w:rsid w:val="00934CFF"/>
    <w:rsid w:val="00935891"/>
    <w:rsid w:val="009602B2"/>
    <w:rsid w:val="00967E1C"/>
    <w:rsid w:val="009736E8"/>
    <w:rsid w:val="009854CD"/>
    <w:rsid w:val="00985D75"/>
    <w:rsid w:val="00991C41"/>
    <w:rsid w:val="00992BB3"/>
    <w:rsid w:val="009A58F4"/>
    <w:rsid w:val="009B0DC1"/>
    <w:rsid w:val="009B5648"/>
    <w:rsid w:val="009C2CA1"/>
    <w:rsid w:val="009E3787"/>
    <w:rsid w:val="009E77A2"/>
    <w:rsid w:val="00A06EAE"/>
    <w:rsid w:val="00A10C5A"/>
    <w:rsid w:val="00A30B13"/>
    <w:rsid w:val="00A32C68"/>
    <w:rsid w:val="00A5178E"/>
    <w:rsid w:val="00A678C0"/>
    <w:rsid w:val="00A96302"/>
    <w:rsid w:val="00AA1FA2"/>
    <w:rsid w:val="00AA33A3"/>
    <w:rsid w:val="00AB4D6F"/>
    <w:rsid w:val="00AD5DDC"/>
    <w:rsid w:val="00B264E9"/>
    <w:rsid w:val="00B30ED8"/>
    <w:rsid w:val="00B31516"/>
    <w:rsid w:val="00B46A67"/>
    <w:rsid w:val="00B6320D"/>
    <w:rsid w:val="00B75E96"/>
    <w:rsid w:val="00B8634E"/>
    <w:rsid w:val="00B91BE0"/>
    <w:rsid w:val="00B966A7"/>
    <w:rsid w:val="00BB7BBD"/>
    <w:rsid w:val="00BD05AA"/>
    <w:rsid w:val="00BE279A"/>
    <w:rsid w:val="00C06869"/>
    <w:rsid w:val="00C15C87"/>
    <w:rsid w:val="00C46645"/>
    <w:rsid w:val="00C65262"/>
    <w:rsid w:val="00C865D4"/>
    <w:rsid w:val="00C86774"/>
    <w:rsid w:val="00CA17BC"/>
    <w:rsid w:val="00CA4378"/>
    <w:rsid w:val="00CC0027"/>
    <w:rsid w:val="00CD67A6"/>
    <w:rsid w:val="00CE7645"/>
    <w:rsid w:val="00CE7AB7"/>
    <w:rsid w:val="00D163F0"/>
    <w:rsid w:val="00D25E4B"/>
    <w:rsid w:val="00D60736"/>
    <w:rsid w:val="00D6694E"/>
    <w:rsid w:val="00D746C2"/>
    <w:rsid w:val="00D74F54"/>
    <w:rsid w:val="00DA44FB"/>
    <w:rsid w:val="00DB71CC"/>
    <w:rsid w:val="00DB78EF"/>
    <w:rsid w:val="00DD72C1"/>
    <w:rsid w:val="00DF6B5A"/>
    <w:rsid w:val="00E072EA"/>
    <w:rsid w:val="00E22861"/>
    <w:rsid w:val="00E25C68"/>
    <w:rsid w:val="00E26D18"/>
    <w:rsid w:val="00E7157D"/>
    <w:rsid w:val="00E72650"/>
    <w:rsid w:val="00E8451A"/>
    <w:rsid w:val="00EB545D"/>
    <w:rsid w:val="00EC0AFF"/>
    <w:rsid w:val="00ED69B0"/>
    <w:rsid w:val="00EE674F"/>
    <w:rsid w:val="00EF0C90"/>
    <w:rsid w:val="00EF509E"/>
    <w:rsid w:val="00F16530"/>
    <w:rsid w:val="00F1776A"/>
    <w:rsid w:val="00F322E9"/>
    <w:rsid w:val="00F42029"/>
    <w:rsid w:val="00F469AB"/>
    <w:rsid w:val="00F63912"/>
    <w:rsid w:val="00F64974"/>
    <w:rsid w:val="00F7638B"/>
    <w:rsid w:val="00F9604E"/>
    <w:rsid w:val="00FA1843"/>
    <w:rsid w:val="00FA5C5E"/>
    <w:rsid w:val="00FB1A87"/>
    <w:rsid w:val="00FB23C0"/>
    <w:rsid w:val="00FE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C7A9-BC48-402B-98DC-8A4D9C2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123</cp:revision>
  <cp:lastPrinted>2022-05-30T07:48:00Z</cp:lastPrinted>
  <dcterms:created xsi:type="dcterms:W3CDTF">2019-05-29T10:25:00Z</dcterms:created>
  <dcterms:modified xsi:type="dcterms:W3CDTF">2022-05-30T09:36:00Z</dcterms:modified>
</cp:coreProperties>
</file>